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F9AE4D" w14:textId="77777777" w:rsidR="003C1322" w:rsidRDefault="003C1322" w:rsidP="00ED7237">
      <w:pPr>
        <w:jc w:val="center"/>
        <w:rPr>
          <w:b/>
          <w:bCs/>
          <w:sz w:val="18"/>
          <w:szCs w:val="18"/>
        </w:rPr>
      </w:pPr>
    </w:p>
    <w:p w14:paraId="08FD0972" w14:textId="77777777" w:rsidR="003C1322" w:rsidRDefault="003C1322" w:rsidP="00ED7237">
      <w:pPr>
        <w:jc w:val="center"/>
        <w:rPr>
          <w:b/>
          <w:bCs/>
          <w:sz w:val="18"/>
          <w:szCs w:val="18"/>
        </w:rPr>
      </w:pPr>
    </w:p>
    <w:p w14:paraId="15418CD7" w14:textId="4BB68EDC" w:rsidR="00BD1AB6" w:rsidRDefault="00BD1AB6" w:rsidP="00ED7237">
      <w:pPr>
        <w:jc w:val="center"/>
        <w:rPr>
          <w:b/>
          <w:bCs/>
          <w:sz w:val="18"/>
          <w:szCs w:val="18"/>
        </w:rPr>
      </w:pPr>
      <w:r w:rsidRPr="00433C4A">
        <w:rPr>
          <w:noProof/>
          <w:sz w:val="18"/>
          <w:szCs w:val="18"/>
        </w:rPr>
        <w:drawing>
          <wp:anchor distT="0" distB="0" distL="114300" distR="114300" simplePos="0" relativeHeight="251658752" behindDoc="0" locked="0" layoutInCell="1" allowOverlap="1" wp14:anchorId="1E531F20" wp14:editId="68328889">
            <wp:simplePos x="0" y="0"/>
            <wp:positionH relativeFrom="margin">
              <wp:align>left</wp:align>
            </wp:positionH>
            <wp:positionV relativeFrom="paragraph">
              <wp:posOffset>38981</wp:posOffset>
            </wp:positionV>
            <wp:extent cx="900752" cy="638810"/>
            <wp:effectExtent l="0" t="0" r="0" b="8890"/>
            <wp:wrapNone/>
            <wp:docPr id="5080" name="Resim 14" descr="Açıklama: C:\Users\lenovo\Desktop\i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0" name="Resim 14" descr="Açıklama: C:\Users\lenovo\Desktop\iste.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00752" cy="638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85982C" w14:textId="77777777" w:rsidR="00BD1AB6" w:rsidRDefault="00BD1AB6" w:rsidP="00ED7237">
      <w:pPr>
        <w:jc w:val="center"/>
        <w:rPr>
          <w:b/>
          <w:bCs/>
          <w:sz w:val="18"/>
          <w:szCs w:val="18"/>
        </w:rPr>
      </w:pPr>
    </w:p>
    <w:p w14:paraId="1BC2ADF5" w14:textId="77777777" w:rsidR="00BD1AB6" w:rsidRDefault="00BD1AB6" w:rsidP="00ED7237">
      <w:pPr>
        <w:jc w:val="center"/>
        <w:rPr>
          <w:b/>
          <w:bCs/>
          <w:sz w:val="18"/>
          <w:szCs w:val="18"/>
        </w:rPr>
      </w:pPr>
    </w:p>
    <w:p w14:paraId="312EA75B" w14:textId="7777D86C" w:rsidR="00ED7237" w:rsidRPr="00433C4A" w:rsidRDefault="00ED7237" w:rsidP="00ED7237">
      <w:pPr>
        <w:jc w:val="center"/>
        <w:rPr>
          <w:b/>
          <w:bCs/>
          <w:sz w:val="18"/>
          <w:szCs w:val="18"/>
        </w:rPr>
      </w:pPr>
      <w:r w:rsidRPr="00433C4A">
        <w:rPr>
          <w:b/>
          <w:bCs/>
          <w:sz w:val="18"/>
          <w:szCs w:val="18"/>
        </w:rPr>
        <w:t xml:space="preserve">İSKENDERUN </w:t>
      </w:r>
      <w:r w:rsidR="0052563F">
        <w:rPr>
          <w:b/>
          <w:bCs/>
          <w:sz w:val="18"/>
          <w:szCs w:val="18"/>
        </w:rPr>
        <w:t xml:space="preserve">TEKNİK </w:t>
      </w:r>
      <w:r w:rsidRPr="00433C4A">
        <w:rPr>
          <w:b/>
          <w:bCs/>
          <w:sz w:val="18"/>
          <w:szCs w:val="18"/>
        </w:rPr>
        <w:t>ÜNİVERSİTESİ REKTÖRLÜĞÜ</w:t>
      </w:r>
    </w:p>
    <w:p w14:paraId="65D71F34" w14:textId="19278284" w:rsidR="00F567C1" w:rsidRPr="00433C4A" w:rsidRDefault="003C1322" w:rsidP="00ED7237">
      <w:pPr>
        <w:jc w:val="center"/>
        <w:rPr>
          <w:b/>
          <w:bCs/>
          <w:sz w:val="18"/>
          <w:szCs w:val="18"/>
        </w:rPr>
      </w:pPr>
      <w:r>
        <w:rPr>
          <w:b/>
          <w:bCs/>
          <w:sz w:val="18"/>
          <w:szCs w:val="18"/>
        </w:rPr>
        <w:t>İÇ DENETÇİ</w:t>
      </w:r>
      <w:r w:rsidR="00C57589">
        <w:rPr>
          <w:b/>
          <w:bCs/>
          <w:sz w:val="18"/>
          <w:szCs w:val="18"/>
        </w:rPr>
        <w:t xml:space="preserve"> </w:t>
      </w:r>
      <w:r w:rsidR="00ED7237" w:rsidRPr="00433C4A">
        <w:rPr>
          <w:b/>
          <w:bCs/>
          <w:sz w:val="18"/>
          <w:szCs w:val="18"/>
        </w:rPr>
        <w:t>BAŞVURU FORMU</w:t>
      </w:r>
    </w:p>
    <w:tbl>
      <w:tblPr>
        <w:tblpPr w:leftFromText="141" w:rightFromText="141" w:vertAnchor="text" w:horzAnchor="margin" w:tblpXSpec="center" w:tblpY="68"/>
        <w:tblW w:w="10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0"/>
        <w:gridCol w:w="1684"/>
        <w:gridCol w:w="2126"/>
        <w:gridCol w:w="4980"/>
        <w:gridCol w:w="1682"/>
      </w:tblGrid>
      <w:tr w:rsidR="00B455DB" w:rsidRPr="00433C4A" w14:paraId="6EE9B324" w14:textId="38736B21" w:rsidTr="00AB20C7">
        <w:trPr>
          <w:trHeight w:val="380"/>
        </w:trPr>
        <w:tc>
          <w:tcPr>
            <w:tcW w:w="10892" w:type="dxa"/>
            <w:gridSpan w:val="5"/>
            <w:tcBorders>
              <w:top w:val="double" w:sz="6" w:space="0" w:color="800000"/>
              <w:left w:val="double" w:sz="6" w:space="0" w:color="800000"/>
              <w:bottom w:val="double" w:sz="6" w:space="0" w:color="800000"/>
              <w:right w:val="double" w:sz="6" w:space="0" w:color="800000"/>
            </w:tcBorders>
            <w:shd w:val="clear" w:color="auto" w:fill="FFFFFF"/>
            <w:vAlign w:val="center"/>
          </w:tcPr>
          <w:p w14:paraId="522D68CB" w14:textId="77777777" w:rsidR="00B455DB" w:rsidRDefault="00B455DB" w:rsidP="00B455DB">
            <w:pPr>
              <w:pStyle w:val="Balk2"/>
              <w:rPr>
                <w:sz w:val="18"/>
                <w:szCs w:val="18"/>
              </w:rPr>
            </w:pPr>
          </w:p>
          <w:p w14:paraId="7F444EF1" w14:textId="7A95716D" w:rsidR="00B455DB" w:rsidRPr="00433C4A" w:rsidRDefault="00B455DB" w:rsidP="00B455DB">
            <w:pPr>
              <w:pStyle w:val="Balk2"/>
              <w:rPr>
                <w:sz w:val="18"/>
                <w:szCs w:val="18"/>
              </w:rPr>
            </w:pPr>
            <w:r w:rsidRPr="00433C4A">
              <w:rPr>
                <w:sz w:val="18"/>
                <w:szCs w:val="18"/>
              </w:rPr>
              <w:t>ADAY HAKKINDA BİLGİLER</w:t>
            </w:r>
          </w:p>
          <w:p w14:paraId="3EE1A056" w14:textId="2DADCAA8" w:rsidR="00B455DB" w:rsidRPr="00433C4A" w:rsidRDefault="00B455DB" w:rsidP="00B455DB">
            <w:pPr>
              <w:jc w:val="center"/>
              <w:rPr>
                <w:sz w:val="18"/>
                <w:szCs w:val="18"/>
              </w:rPr>
            </w:pPr>
            <w:r w:rsidRPr="00AF15F6">
              <w:rPr>
                <w:sz w:val="20"/>
              </w:rPr>
              <w:t xml:space="preserve"> </w:t>
            </w:r>
          </w:p>
        </w:tc>
      </w:tr>
      <w:tr w:rsidR="00B455DB" w:rsidRPr="00433C4A" w14:paraId="222F3471" w14:textId="77777777" w:rsidTr="00B455DB">
        <w:trPr>
          <w:trHeight w:val="527"/>
        </w:trPr>
        <w:tc>
          <w:tcPr>
            <w:tcW w:w="420"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6C61418C" w14:textId="6C0D935F" w:rsidR="00B455DB" w:rsidRPr="00433C4A" w:rsidRDefault="00B455DB" w:rsidP="00B455DB">
            <w:pPr>
              <w:jc w:val="center"/>
              <w:rPr>
                <w:bCs/>
                <w:sz w:val="18"/>
                <w:szCs w:val="18"/>
              </w:rPr>
            </w:pPr>
            <w:r w:rsidRPr="00433C4A">
              <w:rPr>
                <w:bCs/>
                <w:sz w:val="18"/>
                <w:szCs w:val="18"/>
              </w:rPr>
              <w:t>1</w:t>
            </w:r>
          </w:p>
        </w:tc>
        <w:tc>
          <w:tcPr>
            <w:tcW w:w="1684"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6A1C88C6" w14:textId="7C4F5C19" w:rsidR="00B455DB" w:rsidRDefault="00B455DB" w:rsidP="00B455DB">
            <w:pPr>
              <w:rPr>
                <w:b/>
                <w:bCs/>
                <w:sz w:val="18"/>
                <w:szCs w:val="18"/>
              </w:rPr>
            </w:pPr>
            <w:r>
              <w:rPr>
                <w:b/>
                <w:bCs/>
                <w:sz w:val="18"/>
                <w:szCs w:val="18"/>
              </w:rPr>
              <w:t xml:space="preserve">Ad </w:t>
            </w:r>
            <w:proofErr w:type="spellStart"/>
            <w:r>
              <w:rPr>
                <w:b/>
                <w:bCs/>
                <w:sz w:val="18"/>
                <w:szCs w:val="18"/>
              </w:rPr>
              <w:t>Soyad</w:t>
            </w:r>
            <w:proofErr w:type="spellEnd"/>
          </w:p>
        </w:tc>
        <w:tc>
          <w:tcPr>
            <w:tcW w:w="7106" w:type="dxa"/>
            <w:gridSpan w:val="2"/>
            <w:tcBorders>
              <w:top w:val="double" w:sz="6" w:space="0" w:color="800000"/>
              <w:left w:val="double" w:sz="6" w:space="0" w:color="800000"/>
              <w:bottom w:val="double" w:sz="6" w:space="0" w:color="800000"/>
              <w:right w:val="double" w:sz="6" w:space="0" w:color="800000"/>
            </w:tcBorders>
            <w:shd w:val="clear" w:color="auto" w:fill="FFFFFF"/>
            <w:vAlign w:val="center"/>
          </w:tcPr>
          <w:p w14:paraId="63B809F1" w14:textId="77777777" w:rsidR="00B455DB" w:rsidRPr="00E6002C" w:rsidRDefault="00B455DB" w:rsidP="00B455DB">
            <w:pPr>
              <w:rPr>
                <w:bCs/>
                <w:sz w:val="18"/>
                <w:szCs w:val="18"/>
              </w:rPr>
            </w:pPr>
          </w:p>
        </w:tc>
        <w:tc>
          <w:tcPr>
            <w:tcW w:w="1682" w:type="dxa"/>
            <w:vMerge w:val="restart"/>
            <w:tcBorders>
              <w:left w:val="double" w:sz="6" w:space="0" w:color="800000"/>
              <w:right w:val="double" w:sz="6" w:space="0" w:color="800000"/>
            </w:tcBorders>
            <w:shd w:val="clear" w:color="auto" w:fill="FFFFFF"/>
            <w:vAlign w:val="center"/>
          </w:tcPr>
          <w:p w14:paraId="55BA70C0" w14:textId="6ED7F86A" w:rsidR="00B455DB" w:rsidRDefault="00B455DB" w:rsidP="00B455DB">
            <w:pPr>
              <w:jc w:val="center"/>
              <w:rPr>
                <w:b/>
                <w:sz w:val="20"/>
              </w:rPr>
            </w:pPr>
            <w:r w:rsidRPr="00E4398F">
              <w:rPr>
                <w:b/>
                <w:sz w:val="20"/>
              </w:rPr>
              <w:t>Fotoğraf</w:t>
            </w:r>
          </w:p>
          <w:p w14:paraId="16BB418A" w14:textId="2A3FF0BC" w:rsidR="00B455DB" w:rsidRPr="00AF15F6" w:rsidRDefault="00B455DB" w:rsidP="00B455DB">
            <w:pPr>
              <w:rPr>
                <w:sz w:val="20"/>
              </w:rPr>
            </w:pPr>
          </w:p>
          <w:p w14:paraId="26623F9D" w14:textId="77777777" w:rsidR="00B455DB" w:rsidRPr="00E6002C" w:rsidRDefault="00B455DB" w:rsidP="00B455DB">
            <w:pPr>
              <w:pStyle w:val="Balk2"/>
              <w:rPr>
                <w:bCs w:val="0"/>
                <w:sz w:val="18"/>
                <w:szCs w:val="18"/>
              </w:rPr>
            </w:pPr>
          </w:p>
        </w:tc>
      </w:tr>
      <w:tr w:rsidR="00B455DB" w:rsidRPr="00433C4A" w14:paraId="2B57BBCB" w14:textId="73508D1C" w:rsidTr="00B455DB">
        <w:trPr>
          <w:trHeight w:val="527"/>
        </w:trPr>
        <w:tc>
          <w:tcPr>
            <w:tcW w:w="420"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168A5B93" w14:textId="0807B686" w:rsidR="00B455DB" w:rsidRPr="00433C4A" w:rsidRDefault="00B455DB" w:rsidP="00B455DB">
            <w:pPr>
              <w:jc w:val="center"/>
              <w:rPr>
                <w:bCs/>
                <w:sz w:val="18"/>
                <w:szCs w:val="18"/>
              </w:rPr>
            </w:pPr>
            <w:r w:rsidRPr="00433C4A">
              <w:rPr>
                <w:bCs/>
                <w:sz w:val="18"/>
                <w:szCs w:val="18"/>
              </w:rPr>
              <w:t>2</w:t>
            </w:r>
          </w:p>
        </w:tc>
        <w:tc>
          <w:tcPr>
            <w:tcW w:w="1684"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54E7D4AB" w14:textId="1A6A37F3" w:rsidR="00B455DB" w:rsidRPr="00433C4A" w:rsidRDefault="00B455DB" w:rsidP="00B455DB">
            <w:pPr>
              <w:rPr>
                <w:b/>
                <w:bCs/>
                <w:sz w:val="18"/>
                <w:szCs w:val="18"/>
              </w:rPr>
            </w:pPr>
            <w:r>
              <w:rPr>
                <w:b/>
                <w:bCs/>
                <w:sz w:val="18"/>
                <w:szCs w:val="18"/>
              </w:rPr>
              <w:t>T.C. Kimlik No</w:t>
            </w:r>
          </w:p>
        </w:tc>
        <w:tc>
          <w:tcPr>
            <w:tcW w:w="7106" w:type="dxa"/>
            <w:gridSpan w:val="2"/>
            <w:tcBorders>
              <w:top w:val="double" w:sz="6" w:space="0" w:color="800000"/>
              <w:left w:val="double" w:sz="6" w:space="0" w:color="800000"/>
              <w:bottom w:val="double" w:sz="6" w:space="0" w:color="800000"/>
              <w:right w:val="double" w:sz="6" w:space="0" w:color="800000"/>
            </w:tcBorders>
            <w:shd w:val="clear" w:color="auto" w:fill="FFFFFF"/>
            <w:vAlign w:val="center"/>
          </w:tcPr>
          <w:p w14:paraId="5CD67BC9" w14:textId="458EA24C" w:rsidR="00B455DB" w:rsidRPr="00E6002C" w:rsidRDefault="00B455DB" w:rsidP="00B455DB">
            <w:pPr>
              <w:rPr>
                <w:bCs/>
                <w:sz w:val="18"/>
                <w:szCs w:val="18"/>
              </w:rPr>
            </w:pPr>
          </w:p>
        </w:tc>
        <w:tc>
          <w:tcPr>
            <w:tcW w:w="1682" w:type="dxa"/>
            <w:vMerge/>
            <w:tcBorders>
              <w:left w:val="double" w:sz="6" w:space="0" w:color="800000"/>
              <w:right w:val="double" w:sz="6" w:space="0" w:color="800000"/>
            </w:tcBorders>
            <w:shd w:val="clear" w:color="auto" w:fill="FFFFFF"/>
            <w:vAlign w:val="center"/>
          </w:tcPr>
          <w:p w14:paraId="744261A1" w14:textId="77777777" w:rsidR="00B455DB" w:rsidRPr="00E6002C" w:rsidRDefault="00B455DB" w:rsidP="00B455DB">
            <w:pPr>
              <w:rPr>
                <w:bCs/>
                <w:sz w:val="18"/>
                <w:szCs w:val="18"/>
              </w:rPr>
            </w:pPr>
          </w:p>
        </w:tc>
      </w:tr>
      <w:tr w:rsidR="00B455DB" w:rsidRPr="00433C4A" w14:paraId="340DA576" w14:textId="14EB0AF8" w:rsidTr="00B455DB">
        <w:trPr>
          <w:trHeight w:val="663"/>
        </w:trPr>
        <w:tc>
          <w:tcPr>
            <w:tcW w:w="420"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5FCC1231" w14:textId="1E7EAE0A" w:rsidR="00B455DB" w:rsidRPr="00433C4A" w:rsidRDefault="00B455DB" w:rsidP="00B455DB">
            <w:pPr>
              <w:jc w:val="center"/>
              <w:rPr>
                <w:bCs/>
                <w:sz w:val="18"/>
                <w:szCs w:val="18"/>
              </w:rPr>
            </w:pPr>
            <w:r>
              <w:rPr>
                <w:bCs/>
                <w:sz w:val="18"/>
                <w:szCs w:val="18"/>
              </w:rPr>
              <w:t>3</w:t>
            </w:r>
          </w:p>
        </w:tc>
        <w:tc>
          <w:tcPr>
            <w:tcW w:w="1684"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32E2CB87" w14:textId="4EDA3EBF" w:rsidR="00B455DB" w:rsidRPr="00433C4A" w:rsidRDefault="00B455DB" w:rsidP="00B455DB">
            <w:pPr>
              <w:rPr>
                <w:b/>
                <w:bCs/>
                <w:sz w:val="18"/>
                <w:szCs w:val="18"/>
              </w:rPr>
            </w:pPr>
            <w:r w:rsidRPr="00433C4A">
              <w:rPr>
                <w:b/>
                <w:sz w:val="18"/>
                <w:szCs w:val="18"/>
              </w:rPr>
              <w:t>Doğum Yeri</w:t>
            </w:r>
            <w:r w:rsidRPr="00433C4A">
              <w:rPr>
                <w:sz w:val="18"/>
                <w:szCs w:val="18"/>
              </w:rPr>
              <w:t xml:space="preserve"> </w:t>
            </w:r>
            <w:r>
              <w:rPr>
                <w:sz w:val="18"/>
                <w:szCs w:val="18"/>
              </w:rPr>
              <w:t>/</w:t>
            </w:r>
            <w:r w:rsidRPr="00433C4A">
              <w:rPr>
                <w:sz w:val="18"/>
                <w:szCs w:val="18"/>
              </w:rPr>
              <w:t xml:space="preserve"> </w:t>
            </w:r>
            <w:r w:rsidRPr="00102F9A">
              <w:rPr>
                <w:b/>
                <w:bCs/>
                <w:sz w:val="18"/>
                <w:szCs w:val="18"/>
              </w:rPr>
              <w:t>Doğum</w:t>
            </w:r>
            <w:r>
              <w:rPr>
                <w:sz w:val="18"/>
                <w:szCs w:val="18"/>
              </w:rPr>
              <w:t xml:space="preserve"> </w:t>
            </w:r>
            <w:r w:rsidRPr="00433C4A">
              <w:rPr>
                <w:b/>
                <w:sz w:val="18"/>
                <w:szCs w:val="18"/>
              </w:rPr>
              <w:t>Tarihi</w:t>
            </w:r>
            <w:r w:rsidRPr="00433C4A">
              <w:rPr>
                <w:sz w:val="18"/>
                <w:szCs w:val="18"/>
              </w:rPr>
              <w:t xml:space="preserve"> </w:t>
            </w:r>
          </w:p>
        </w:tc>
        <w:tc>
          <w:tcPr>
            <w:tcW w:w="7106" w:type="dxa"/>
            <w:gridSpan w:val="2"/>
            <w:tcBorders>
              <w:top w:val="double" w:sz="6" w:space="0" w:color="800000"/>
              <w:left w:val="double" w:sz="6" w:space="0" w:color="800000"/>
              <w:bottom w:val="double" w:sz="6" w:space="0" w:color="800000"/>
              <w:right w:val="double" w:sz="6" w:space="0" w:color="800000"/>
            </w:tcBorders>
            <w:shd w:val="clear" w:color="auto" w:fill="FFFFFF"/>
            <w:vAlign w:val="center"/>
          </w:tcPr>
          <w:p w14:paraId="41A6B8D5" w14:textId="543B2C54" w:rsidR="00B455DB" w:rsidRPr="00E6002C" w:rsidRDefault="00B455DB" w:rsidP="00B455DB">
            <w:pPr>
              <w:rPr>
                <w:bCs/>
                <w:noProof/>
                <w:sz w:val="18"/>
                <w:szCs w:val="18"/>
              </w:rPr>
            </w:pPr>
          </w:p>
        </w:tc>
        <w:tc>
          <w:tcPr>
            <w:tcW w:w="1682" w:type="dxa"/>
            <w:vMerge/>
            <w:tcBorders>
              <w:left w:val="double" w:sz="6" w:space="0" w:color="800000"/>
              <w:right w:val="double" w:sz="6" w:space="0" w:color="800000"/>
            </w:tcBorders>
            <w:shd w:val="clear" w:color="auto" w:fill="FFFFFF"/>
            <w:vAlign w:val="center"/>
          </w:tcPr>
          <w:p w14:paraId="18108F15" w14:textId="77777777" w:rsidR="00B455DB" w:rsidRPr="00E6002C" w:rsidRDefault="00B455DB" w:rsidP="00B455DB">
            <w:pPr>
              <w:rPr>
                <w:bCs/>
                <w:noProof/>
                <w:sz w:val="18"/>
                <w:szCs w:val="18"/>
              </w:rPr>
            </w:pPr>
          </w:p>
        </w:tc>
      </w:tr>
      <w:tr w:rsidR="00B455DB" w:rsidRPr="00433C4A" w14:paraId="0FA4A269" w14:textId="1262E384" w:rsidTr="00B455DB">
        <w:trPr>
          <w:trHeight w:val="517"/>
        </w:trPr>
        <w:tc>
          <w:tcPr>
            <w:tcW w:w="420"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3D6C618F" w14:textId="57F123BA" w:rsidR="00B455DB" w:rsidRPr="00433C4A" w:rsidRDefault="00B455DB" w:rsidP="00B455DB">
            <w:pPr>
              <w:jc w:val="center"/>
              <w:rPr>
                <w:bCs/>
                <w:sz w:val="18"/>
                <w:szCs w:val="18"/>
              </w:rPr>
            </w:pPr>
            <w:r>
              <w:rPr>
                <w:bCs/>
                <w:sz w:val="18"/>
                <w:szCs w:val="18"/>
              </w:rPr>
              <w:t>4</w:t>
            </w:r>
          </w:p>
        </w:tc>
        <w:tc>
          <w:tcPr>
            <w:tcW w:w="1684"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01E773B5" w14:textId="5BE2A9A7" w:rsidR="00B455DB" w:rsidRPr="00433C4A" w:rsidRDefault="00B455DB" w:rsidP="00B455DB">
            <w:pPr>
              <w:rPr>
                <w:bCs/>
                <w:sz w:val="18"/>
                <w:szCs w:val="18"/>
              </w:rPr>
            </w:pPr>
            <w:r>
              <w:rPr>
                <w:b/>
                <w:sz w:val="18"/>
                <w:szCs w:val="18"/>
              </w:rPr>
              <w:t>İletişim Bilgileri</w:t>
            </w:r>
          </w:p>
        </w:tc>
        <w:tc>
          <w:tcPr>
            <w:tcW w:w="7106" w:type="dxa"/>
            <w:gridSpan w:val="2"/>
            <w:tcBorders>
              <w:top w:val="double" w:sz="6" w:space="0" w:color="800000"/>
              <w:left w:val="double" w:sz="6" w:space="0" w:color="800000"/>
              <w:bottom w:val="double" w:sz="6" w:space="0" w:color="800000"/>
              <w:right w:val="double" w:sz="6" w:space="0" w:color="800000"/>
            </w:tcBorders>
            <w:shd w:val="clear" w:color="auto" w:fill="FFFFFF"/>
            <w:vAlign w:val="center"/>
          </w:tcPr>
          <w:p w14:paraId="274EA88B" w14:textId="332C8E07" w:rsidR="00B455DB" w:rsidRPr="00F821EC" w:rsidRDefault="00B455DB" w:rsidP="00B455DB">
            <w:pPr>
              <w:rPr>
                <w:bCs/>
                <w:sz w:val="18"/>
                <w:szCs w:val="18"/>
              </w:rPr>
            </w:pPr>
            <w:r>
              <w:rPr>
                <w:bCs/>
                <w:sz w:val="18"/>
                <w:szCs w:val="18"/>
              </w:rPr>
              <w:t>Telefon No:    0 (</w:t>
            </w:r>
            <w:proofErr w:type="gramStart"/>
            <w:r>
              <w:rPr>
                <w:bCs/>
                <w:sz w:val="18"/>
                <w:szCs w:val="18"/>
              </w:rPr>
              <w:t>….</w:t>
            </w:r>
            <w:proofErr w:type="gramEnd"/>
            <w:r>
              <w:rPr>
                <w:bCs/>
                <w:sz w:val="18"/>
                <w:szCs w:val="18"/>
              </w:rPr>
              <w:t xml:space="preserve">) </w:t>
            </w:r>
            <w:proofErr w:type="gramStart"/>
            <w:r>
              <w:rPr>
                <w:bCs/>
                <w:sz w:val="18"/>
                <w:szCs w:val="18"/>
              </w:rPr>
              <w:t>……</w:t>
            </w:r>
            <w:proofErr w:type="gramEnd"/>
            <w:r>
              <w:rPr>
                <w:bCs/>
                <w:sz w:val="18"/>
                <w:szCs w:val="18"/>
              </w:rPr>
              <w:t xml:space="preserve">  </w:t>
            </w:r>
            <w:proofErr w:type="gramStart"/>
            <w:r>
              <w:rPr>
                <w:bCs/>
                <w:sz w:val="18"/>
                <w:szCs w:val="18"/>
              </w:rPr>
              <w:t>….</w:t>
            </w:r>
            <w:proofErr w:type="gramEnd"/>
            <w:r>
              <w:rPr>
                <w:bCs/>
                <w:sz w:val="18"/>
                <w:szCs w:val="18"/>
              </w:rPr>
              <w:t xml:space="preserve">   </w:t>
            </w:r>
            <w:proofErr w:type="gramStart"/>
            <w:r>
              <w:rPr>
                <w:bCs/>
                <w:sz w:val="18"/>
                <w:szCs w:val="18"/>
              </w:rPr>
              <w:t>…..</w:t>
            </w:r>
            <w:proofErr w:type="gramEnd"/>
            <w:r>
              <w:rPr>
                <w:bCs/>
                <w:sz w:val="18"/>
                <w:szCs w:val="18"/>
              </w:rPr>
              <w:t xml:space="preserve">                  </w:t>
            </w:r>
            <w:r w:rsidRPr="00484EE0">
              <w:rPr>
                <w:bCs/>
                <w:sz w:val="18"/>
                <w:szCs w:val="18"/>
              </w:rPr>
              <w:t>E-mail adresi</w:t>
            </w:r>
            <w:proofErr w:type="gramStart"/>
            <w:r>
              <w:rPr>
                <w:bCs/>
                <w:sz w:val="18"/>
                <w:szCs w:val="18"/>
              </w:rPr>
              <w:t>:…………………………..</w:t>
            </w:r>
            <w:proofErr w:type="gramEnd"/>
          </w:p>
        </w:tc>
        <w:tc>
          <w:tcPr>
            <w:tcW w:w="1682" w:type="dxa"/>
            <w:vMerge/>
            <w:tcBorders>
              <w:left w:val="double" w:sz="6" w:space="0" w:color="800000"/>
              <w:bottom w:val="double" w:sz="6" w:space="0" w:color="800000"/>
              <w:right w:val="double" w:sz="6" w:space="0" w:color="800000"/>
            </w:tcBorders>
            <w:shd w:val="clear" w:color="auto" w:fill="FFFFFF"/>
            <w:vAlign w:val="center"/>
          </w:tcPr>
          <w:p w14:paraId="76BEE89C" w14:textId="77777777" w:rsidR="00B455DB" w:rsidRPr="00F821EC" w:rsidRDefault="00B455DB" w:rsidP="00B455DB">
            <w:pPr>
              <w:rPr>
                <w:bCs/>
                <w:sz w:val="18"/>
                <w:szCs w:val="18"/>
              </w:rPr>
            </w:pPr>
          </w:p>
        </w:tc>
      </w:tr>
      <w:tr w:rsidR="00B455DB" w:rsidRPr="00433C4A" w14:paraId="68853E95" w14:textId="77777777" w:rsidTr="00B455DB">
        <w:trPr>
          <w:trHeight w:val="576"/>
        </w:trPr>
        <w:tc>
          <w:tcPr>
            <w:tcW w:w="420"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1BA5C06A" w14:textId="3574F336" w:rsidR="00B455DB" w:rsidRPr="00433C4A" w:rsidRDefault="00B455DB" w:rsidP="00B455DB">
            <w:pPr>
              <w:jc w:val="center"/>
              <w:rPr>
                <w:bCs/>
                <w:sz w:val="18"/>
                <w:szCs w:val="18"/>
              </w:rPr>
            </w:pPr>
            <w:r>
              <w:rPr>
                <w:bCs/>
                <w:sz w:val="18"/>
                <w:szCs w:val="18"/>
              </w:rPr>
              <w:t>5</w:t>
            </w:r>
          </w:p>
        </w:tc>
        <w:tc>
          <w:tcPr>
            <w:tcW w:w="1684"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40D36738" w14:textId="0EFC8898" w:rsidR="00B455DB" w:rsidRPr="00433C4A" w:rsidRDefault="00B455DB" w:rsidP="00B455DB">
            <w:pPr>
              <w:rPr>
                <w:b/>
                <w:sz w:val="18"/>
                <w:szCs w:val="18"/>
              </w:rPr>
            </w:pPr>
            <w:r w:rsidRPr="00433C4A">
              <w:rPr>
                <w:b/>
                <w:bCs/>
                <w:sz w:val="18"/>
                <w:szCs w:val="18"/>
              </w:rPr>
              <w:t>İkamet Adresi</w:t>
            </w:r>
          </w:p>
        </w:tc>
        <w:tc>
          <w:tcPr>
            <w:tcW w:w="8788" w:type="dxa"/>
            <w:gridSpan w:val="3"/>
            <w:tcBorders>
              <w:top w:val="double" w:sz="6" w:space="0" w:color="800000"/>
              <w:left w:val="double" w:sz="6" w:space="0" w:color="800000"/>
              <w:bottom w:val="double" w:sz="6" w:space="0" w:color="800000"/>
              <w:right w:val="double" w:sz="6" w:space="0" w:color="800000"/>
            </w:tcBorders>
            <w:shd w:val="clear" w:color="auto" w:fill="FFFFFF"/>
            <w:vAlign w:val="center"/>
          </w:tcPr>
          <w:p w14:paraId="092B987A" w14:textId="05DFE4CF" w:rsidR="00B455DB" w:rsidRPr="00433C4A" w:rsidRDefault="00B455DB" w:rsidP="00B455DB">
            <w:pPr>
              <w:rPr>
                <w:b/>
                <w:bCs/>
                <w:sz w:val="18"/>
                <w:szCs w:val="18"/>
              </w:rPr>
            </w:pPr>
          </w:p>
        </w:tc>
      </w:tr>
      <w:tr w:rsidR="000E2BA1" w:rsidRPr="00433C4A" w14:paraId="39BC6B75" w14:textId="77777777" w:rsidTr="000E2BA1">
        <w:trPr>
          <w:trHeight w:val="476"/>
        </w:trPr>
        <w:tc>
          <w:tcPr>
            <w:tcW w:w="420" w:type="dxa"/>
            <w:vMerge w:val="restart"/>
            <w:tcBorders>
              <w:top w:val="double" w:sz="6" w:space="0" w:color="800000"/>
              <w:left w:val="double" w:sz="6" w:space="0" w:color="800000"/>
              <w:right w:val="double" w:sz="6" w:space="0" w:color="800000"/>
            </w:tcBorders>
            <w:shd w:val="clear" w:color="auto" w:fill="FFFFFF"/>
            <w:vAlign w:val="center"/>
          </w:tcPr>
          <w:p w14:paraId="1AD57F55" w14:textId="1DA1A561" w:rsidR="000E2BA1" w:rsidRPr="00433C4A" w:rsidRDefault="000E2BA1" w:rsidP="000E2BA1">
            <w:pPr>
              <w:jc w:val="center"/>
              <w:rPr>
                <w:bCs/>
                <w:sz w:val="18"/>
                <w:szCs w:val="18"/>
              </w:rPr>
            </w:pPr>
            <w:r>
              <w:rPr>
                <w:bCs/>
                <w:sz w:val="18"/>
                <w:szCs w:val="18"/>
              </w:rPr>
              <w:t>6</w:t>
            </w:r>
          </w:p>
        </w:tc>
        <w:tc>
          <w:tcPr>
            <w:tcW w:w="1684" w:type="dxa"/>
            <w:vMerge w:val="restart"/>
            <w:tcBorders>
              <w:top w:val="double" w:sz="6" w:space="0" w:color="800000"/>
              <w:left w:val="double" w:sz="6" w:space="0" w:color="800000"/>
              <w:right w:val="double" w:sz="6" w:space="0" w:color="800000"/>
            </w:tcBorders>
            <w:shd w:val="clear" w:color="auto" w:fill="FFFFFF"/>
            <w:vAlign w:val="center"/>
          </w:tcPr>
          <w:p w14:paraId="0B829010" w14:textId="23CD0B6E" w:rsidR="000E2BA1" w:rsidRPr="00433C4A" w:rsidRDefault="000E2BA1" w:rsidP="000E2BA1">
            <w:pPr>
              <w:rPr>
                <w:b/>
                <w:sz w:val="18"/>
                <w:szCs w:val="18"/>
              </w:rPr>
            </w:pPr>
            <w:r>
              <w:rPr>
                <w:b/>
                <w:sz w:val="18"/>
                <w:szCs w:val="18"/>
              </w:rPr>
              <w:t>Kamu İç Denetçi Sertifika Bilgileri</w:t>
            </w:r>
          </w:p>
        </w:tc>
        <w:tc>
          <w:tcPr>
            <w:tcW w:w="2126"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2ADD616C" w14:textId="0C3C2E11" w:rsidR="000E2BA1" w:rsidRPr="00433C4A" w:rsidRDefault="000E2BA1" w:rsidP="000E2BA1">
            <w:pPr>
              <w:rPr>
                <w:sz w:val="18"/>
                <w:szCs w:val="18"/>
              </w:rPr>
            </w:pPr>
            <w:r w:rsidRPr="000E2BA1">
              <w:rPr>
                <w:sz w:val="18"/>
                <w:szCs w:val="18"/>
              </w:rPr>
              <w:t>Sertifika Eğitim Dönemi</w:t>
            </w:r>
          </w:p>
        </w:tc>
        <w:tc>
          <w:tcPr>
            <w:tcW w:w="6662" w:type="dxa"/>
            <w:gridSpan w:val="2"/>
            <w:tcBorders>
              <w:top w:val="double" w:sz="6" w:space="0" w:color="800000"/>
              <w:left w:val="double" w:sz="6" w:space="0" w:color="800000"/>
              <w:bottom w:val="double" w:sz="6" w:space="0" w:color="800000"/>
              <w:right w:val="double" w:sz="6" w:space="0" w:color="800000"/>
            </w:tcBorders>
            <w:shd w:val="clear" w:color="auto" w:fill="FFFFFF"/>
            <w:vAlign w:val="center"/>
          </w:tcPr>
          <w:p w14:paraId="09EF3B23" w14:textId="77777777" w:rsidR="000E2BA1" w:rsidRPr="00433C4A" w:rsidRDefault="000E2BA1" w:rsidP="000E2BA1">
            <w:pPr>
              <w:rPr>
                <w:sz w:val="18"/>
                <w:szCs w:val="18"/>
              </w:rPr>
            </w:pPr>
          </w:p>
        </w:tc>
      </w:tr>
      <w:tr w:rsidR="000E2BA1" w:rsidRPr="00433C4A" w14:paraId="2CCCD301" w14:textId="77777777" w:rsidTr="003E6E4F">
        <w:trPr>
          <w:trHeight w:val="476"/>
        </w:trPr>
        <w:tc>
          <w:tcPr>
            <w:tcW w:w="420" w:type="dxa"/>
            <w:vMerge/>
            <w:tcBorders>
              <w:left w:val="double" w:sz="6" w:space="0" w:color="800000"/>
              <w:right w:val="double" w:sz="6" w:space="0" w:color="800000"/>
            </w:tcBorders>
            <w:shd w:val="clear" w:color="auto" w:fill="FFFFFF"/>
            <w:vAlign w:val="center"/>
          </w:tcPr>
          <w:p w14:paraId="7EF288A1" w14:textId="77777777" w:rsidR="000E2BA1" w:rsidRPr="00433C4A" w:rsidRDefault="000E2BA1" w:rsidP="000E2BA1">
            <w:pPr>
              <w:jc w:val="center"/>
              <w:rPr>
                <w:bCs/>
                <w:sz w:val="18"/>
                <w:szCs w:val="18"/>
              </w:rPr>
            </w:pPr>
          </w:p>
        </w:tc>
        <w:tc>
          <w:tcPr>
            <w:tcW w:w="1684" w:type="dxa"/>
            <w:vMerge/>
            <w:tcBorders>
              <w:left w:val="double" w:sz="6" w:space="0" w:color="800000"/>
              <w:right w:val="double" w:sz="6" w:space="0" w:color="800000"/>
            </w:tcBorders>
            <w:shd w:val="clear" w:color="auto" w:fill="FFFFFF"/>
            <w:vAlign w:val="center"/>
          </w:tcPr>
          <w:p w14:paraId="39707CED" w14:textId="77777777" w:rsidR="000E2BA1" w:rsidRPr="00433C4A" w:rsidRDefault="000E2BA1" w:rsidP="000E2BA1">
            <w:pPr>
              <w:rPr>
                <w:b/>
                <w:sz w:val="18"/>
                <w:szCs w:val="18"/>
              </w:rPr>
            </w:pPr>
          </w:p>
        </w:tc>
        <w:tc>
          <w:tcPr>
            <w:tcW w:w="2126"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2B75746E" w14:textId="7BBFF101" w:rsidR="000E2BA1" w:rsidRPr="00433C4A" w:rsidRDefault="000E2BA1" w:rsidP="000E2BA1">
            <w:pPr>
              <w:rPr>
                <w:sz w:val="18"/>
                <w:szCs w:val="18"/>
              </w:rPr>
            </w:pPr>
            <w:r w:rsidRPr="000E2BA1">
              <w:rPr>
                <w:sz w:val="18"/>
                <w:szCs w:val="18"/>
              </w:rPr>
              <w:t>Sınav Tarihi</w:t>
            </w:r>
            <w:r>
              <w:rPr>
                <w:sz w:val="18"/>
                <w:szCs w:val="18"/>
              </w:rPr>
              <w:t xml:space="preserve"> ve Puanı</w:t>
            </w:r>
          </w:p>
        </w:tc>
        <w:tc>
          <w:tcPr>
            <w:tcW w:w="6662" w:type="dxa"/>
            <w:gridSpan w:val="2"/>
            <w:tcBorders>
              <w:top w:val="double" w:sz="6" w:space="0" w:color="800000"/>
              <w:left w:val="double" w:sz="6" w:space="0" w:color="800000"/>
              <w:bottom w:val="double" w:sz="6" w:space="0" w:color="800000"/>
              <w:right w:val="double" w:sz="6" w:space="0" w:color="800000"/>
            </w:tcBorders>
            <w:shd w:val="clear" w:color="auto" w:fill="FFFFFF"/>
            <w:vAlign w:val="center"/>
          </w:tcPr>
          <w:p w14:paraId="54005BC1" w14:textId="77777777" w:rsidR="000E2BA1" w:rsidRPr="00433C4A" w:rsidRDefault="000E2BA1" w:rsidP="000E2BA1">
            <w:pPr>
              <w:rPr>
                <w:sz w:val="18"/>
                <w:szCs w:val="18"/>
              </w:rPr>
            </w:pPr>
          </w:p>
        </w:tc>
      </w:tr>
      <w:tr w:rsidR="000E2BA1" w:rsidRPr="00433C4A" w14:paraId="704C5698" w14:textId="77777777" w:rsidTr="000E2BA1">
        <w:trPr>
          <w:trHeight w:val="476"/>
        </w:trPr>
        <w:tc>
          <w:tcPr>
            <w:tcW w:w="420" w:type="dxa"/>
            <w:vMerge w:val="restart"/>
            <w:tcBorders>
              <w:top w:val="double" w:sz="6" w:space="0" w:color="800000"/>
              <w:left w:val="double" w:sz="6" w:space="0" w:color="800000"/>
              <w:right w:val="double" w:sz="6" w:space="0" w:color="800000"/>
            </w:tcBorders>
            <w:shd w:val="clear" w:color="auto" w:fill="FFFFFF"/>
            <w:vAlign w:val="center"/>
          </w:tcPr>
          <w:p w14:paraId="17B10D5C" w14:textId="6762CAD1" w:rsidR="000E2BA1" w:rsidRPr="00433C4A" w:rsidRDefault="000E2BA1" w:rsidP="000E2BA1">
            <w:pPr>
              <w:jc w:val="center"/>
              <w:rPr>
                <w:bCs/>
                <w:sz w:val="18"/>
                <w:szCs w:val="18"/>
              </w:rPr>
            </w:pPr>
          </w:p>
          <w:p w14:paraId="253330CA" w14:textId="4BF00A15" w:rsidR="000E2BA1" w:rsidRPr="00433C4A" w:rsidRDefault="000E2BA1" w:rsidP="000E2BA1">
            <w:pPr>
              <w:jc w:val="center"/>
              <w:rPr>
                <w:bCs/>
                <w:sz w:val="18"/>
                <w:szCs w:val="18"/>
              </w:rPr>
            </w:pPr>
          </w:p>
          <w:p w14:paraId="0CE1FC27" w14:textId="37E389D4" w:rsidR="000E2BA1" w:rsidRPr="00433C4A" w:rsidRDefault="000E2BA1" w:rsidP="000E2BA1">
            <w:pPr>
              <w:jc w:val="center"/>
              <w:rPr>
                <w:bCs/>
                <w:sz w:val="18"/>
                <w:szCs w:val="18"/>
              </w:rPr>
            </w:pPr>
            <w:r>
              <w:rPr>
                <w:bCs/>
                <w:sz w:val="18"/>
                <w:szCs w:val="18"/>
              </w:rPr>
              <w:t>7</w:t>
            </w:r>
          </w:p>
        </w:tc>
        <w:tc>
          <w:tcPr>
            <w:tcW w:w="1684" w:type="dxa"/>
            <w:vMerge w:val="restart"/>
            <w:tcBorders>
              <w:top w:val="double" w:sz="6" w:space="0" w:color="800000"/>
              <w:left w:val="double" w:sz="6" w:space="0" w:color="800000"/>
              <w:right w:val="double" w:sz="6" w:space="0" w:color="800000"/>
            </w:tcBorders>
            <w:shd w:val="clear" w:color="auto" w:fill="FFFFFF"/>
            <w:vAlign w:val="center"/>
          </w:tcPr>
          <w:p w14:paraId="54931C5D" w14:textId="77777777" w:rsidR="000E2BA1" w:rsidRPr="00433C4A" w:rsidRDefault="000E2BA1" w:rsidP="000E2BA1">
            <w:pPr>
              <w:rPr>
                <w:b/>
                <w:sz w:val="18"/>
                <w:szCs w:val="18"/>
              </w:rPr>
            </w:pPr>
            <w:r w:rsidRPr="00433C4A">
              <w:rPr>
                <w:b/>
                <w:sz w:val="18"/>
                <w:szCs w:val="18"/>
              </w:rPr>
              <w:t>En Son Çalıştığı İş Yeri Bilgileri</w:t>
            </w:r>
          </w:p>
        </w:tc>
        <w:tc>
          <w:tcPr>
            <w:tcW w:w="2126"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2AB3FE78" w14:textId="77777777" w:rsidR="000E2BA1" w:rsidRPr="00433C4A" w:rsidRDefault="000E2BA1" w:rsidP="000E2BA1">
            <w:pPr>
              <w:rPr>
                <w:sz w:val="18"/>
                <w:szCs w:val="18"/>
              </w:rPr>
            </w:pPr>
            <w:r w:rsidRPr="00433C4A">
              <w:rPr>
                <w:sz w:val="18"/>
                <w:szCs w:val="18"/>
              </w:rPr>
              <w:t xml:space="preserve">İş Yeri </w:t>
            </w:r>
          </w:p>
        </w:tc>
        <w:tc>
          <w:tcPr>
            <w:tcW w:w="6662" w:type="dxa"/>
            <w:gridSpan w:val="2"/>
            <w:tcBorders>
              <w:top w:val="double" w:sz="6" w:space="0" w:color="800000"/>
              <w:left w:val="double" w:sz="6" w:space="0" w:color="800000"/>
              <w:bottom w:val="double" w:sz="6" w:space="0" w:color="800000"/>
              <w:right w:val="double" w:sz="6" w:space="0" w:color="800000"/>
            </w:tcBorders>
            <w:shd w:val="clear" w:color="auto" w:fill="FFFFFF"/>
            <w:vAlign w:val="center"/>
          </w:tcPr>
          <w:p w14:paraId="5635FD89" w14:textId="77777777" w:rsidR="000E2BA1" w:rsidRPr="00433C4A" w:rsidRDefault="000E2BA1" w:rsidP="000E2BA1">
            <w:pPr>
              <w:rPr>
                <w:sz w:val="18"/>
                <w:szCs w:val="18"/>
              </w:rPr>
            </w:pPr>
          </w:p>
        </w:tc>
      </w:tr>
      <w:tr w:rsidR="000E2BA1" w:rsidRPr="00433C4A" w14:paraId="7357C89A" w14:textId="77777777" w:rsidTr="000E2BA1">
        <w:trPr>
          <w:trHeight w:val="526"/>
        </w:trPr>
        <w:tc>
          <w:tcPr>
            <w:tcW w:w="420" w:type="dxa"/>
            <w:vMerge/>
            <w:tcBorders>
              <w:left w:val="double" w:sz="6" w:space="0" w:color="800000"/>
              <w:right w:val="double" w:sz="6" w:space="0" w:color="800000"/>
            </w:tcBorders>
            <w:shd w:val="clear" w:color="auto" w:fill="FFFFFF"/>
            <w:vAlign w:val="center"/>
          </w:tcPr>
          <w:p w14:paraId="3BA2FFA7" w14:textId="77777777" w:rsidR="000E2BA1" w:rsidRPr="00433C4A" w:rsidRDefault="000E2BA1" w:rsidP="000E2BA1">
            <w:pPr>
              <w:jc w:val="center"/>
              <w:rPr>
                <w:bCs/>
                <w:sz w:val="18"/>
                <w:szCs w:val="18"/>
              </w:rPr>
            </w:pPr>
          </w:p>
        </w:tc>
        <w:tc>
          <w:tcPr>
            <w:tcW w:w="1684" w:type="dxa"/>
            <w:vMerge/>
            <w:tcBorders>
              <w:left w:val="double" w:sz="6" w:space="0" w:color="800000"/>
              <w:right w:val="double" w:sz="6" w:space="0" w:color="800000"/>
            </w:tcBorders>
            <w:shd w:val="clear" w:color="auto" w:fill="FFFFFF"/>
            <w:vAlign w:val="center"/>
          </w:tcPr>
          <w:p w14:paraId="77367C03" w14:textId="77777777" w:rsidR="000E2BA1" w:rsidRPr="00433C4A" w:rsidRDefault="000E2BA1" w:rsidP="000E2BA1">
            <w:pPr>
              <w:rPr>
                <w:b/>
                <w:sz w:val="18"/>
                <w:szCs w:val="18"/>
              </w:rPr>
            </w:pPr>
          </w:p>
        </w:tc>
        <w:tc>
          <w:tcPr>
            <w:tcW w:w="2126"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004070D6" w14:textId="7D9B3342" w:rsidR="000E2BA1" w:rsidRPr="00433C4A" w:rsidRDefault="000E2BA1" w:rsidP="000E2BA1">
            <w:pPr>
              <w:ind w:right="-638"/>
              <w:rPr>
                <w:sz w:val="18"/>
                <w:szCs w:val="18"/>
              </w:rPr>
            </w:pPr>
            <w:r w:rsidRPr="00433C4A">
              <w:rPr>
                <w:sz w:val="18"/>
                <w:szCs w:val="18"/>
              </w:rPr>
              <w:t xml:space="preserve">Görev </w:t>
            </w:r>
            <w:proofErr w:type="spellStart"/>
            <w:r>
              <w:rPr>
                <w:sz w:val="18"/>
                <w:szCs w:val="18"/>
              </w:rPr>
              <w:t>Ü</w:t>
            </w:r>
            <w:r w:rsidRPr="00433C4A">
              <w:rPr>
                <w:sz w:val="18"/>
                <w:szCs w:val="18"/>
              </w:rPr>
              <w:t>nvanı</w:t>
            </w:r>
            <w:proofErr w:type="spellEnd"/>
          </w:p>
        </w:tc>
        <w:tc>
          <w:tcPr>
            <w:tcW w:w="6662" w:type="dxa"/>
            <w:gridSpan w:val="2"/>
            <w:tcBorders>
              <w:top w:val="double" w:sz="6" w:space="0" w:color="800000"/>
              <w:left w:val="double" w:sz="6" w:space="0" w:color="800000"/>
              <w:bottom w:val="double" w:sz="6" w:space="0" w:color="800000"/>
              <w:right w:val="double" w:sz="6" w:space="0" w:color="800000"/>
            </w:tcBorders>
            <w:shd w:val="clear" w:color="auto" w:fill="FFFFFF"/>
            <w:vAlign w:val="center"/>
          </w:tcPr>
          <w:p w14:paraId="43356B07" w14:textId="77777777" w:rsidR="000E2BA1" w:rsidRPr="00433C4A" w:rsidRDefault="000E2BA1" w:rsidP="000E2BA1">
            <w:pPr>
              <w:rPr>
                <w:sz w:val="18"/>
                <w:szCs w:val="18"/>
              </w:rPr>
            </w:pPr>
          </w:p>
        </w:tc>
      </w:tr>
      <w:tr w:rsidR="000E2BA1" w:rsidRPr="00433C4A" w14:paraId="4A48BCC2" w14:textId="77777777" w:rsidTr="000E2BA1">
        <w:trPr>
          <w:trHeight w:val="520"/>
        </w:trPr>
        <w:tc>
          <w:tcPr>
            <w:tcW w:w="420" w:type="dxa"/>
            <w:vMerge/>
            <w:tcBorders>
              <w:left w:val="double" w:sz="6" w:space="0" w:color="800000"/>
              <w:bottom w:val="double" w:sz="6" w:space="0" w:color="800000"/>
              <w:right w:val="double" w:sz="6" w:space="0" w:color="800000"/>
            </w:tcBorders>
            <w:shd w:val="clear" w:color="auto" w:fill="FFFFFF"/>
            <w:vAlign w:val="center"/>
          </w:tcPr>
          <w:p w14:paraId="09B7BB1A" w14:textId="77777777" w:rsidR="000E2BA1" w:rsidRPr="00433C4A" w:rsidRDefault="000E2BA1" w:rsidP="000E2BA1">
            <w:pPr>
              <w:jc w:val="center"/>
              <w:rPr>
                <w:bCs/>
                <w:sz w:val="18"/>
                <w:szCs w:val="18"/>
              </w:rPr>
            </w:pPr>
          </w:p>
        </w:tc>
        <w:tc>
          <w:tcPr>
            <w:tcW w:w="1684" w:type="dxa"/>
            <w:vMerge/>
            <w:tcBorders>
              <w:left w:val="double" w:sz="6" w:space="0" w:color="800000"/>
              <w:bottom w:val="double" w:sz="6" w:space="0" w:color="800000"/>
              <w:right w:val="double" w:sz="6" w:space="0" w:color="800000"/>
            </w:tcBorders>
            <w:shd w:val="clear" w:color="auto" w:fill="FFFFFF"/>
            <w:vAlign w:val="center"/>
          </w:tcPr>
          <w:p w14:paraId="6891915C" w14:textId="77777777" w:rsidR="000E2BA1" w:rsidRPr="00433C4A" w:rsidRDefault="000E2BA1" w:rsidP="000E2BA1">
            <w:pPr>
              <w:rPr>
                <w:b/>
                <w:sz w:val="18"/>
                <w:szCs w:val="18"/>
              </w:rPr>
            </w:pPr>
          </w:p>
        </w:tc>
        <w:tc>
          <w:tcPr>
            <w:tcW w:w="2126"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33826A1D" w14:textId="77777777" w:rsidR="000E2BA1" w:rsidRPr="00433C4A" w:rsidRDefault="000E2BA1" w:rsidP="000E2BA1">
            <w:pPr>
              <w:rPr>
                <w:sz w:val="18"/>
                <w:szCs w:val="18"/>
              </w:rPr>
            </w:pPr>
            <w:r w:rsidRPr="00433C4A">
              <w:rPr>
                <w:sz w:val="18"/>
                <w:szCs w:val="18"/>
              </w:rPr>
              <w:t>Çalışma Tarihleri</w:t>
            </w:r>
          </w:p>
        </w:tc>
        <w:tc>
          <w:tcPr>
            <w:tcW w:w="6662" w:type="dxa"/>
            <w:gridSpan w:val="2"/>
            <w:tcBorders>
              <w:top w:val="double" w:sz="6" w:space="0" w:color="800000"/>
              <w:left w:val="double" w:sz="6" w:space="0" w:color="800000"/>
              <w:bottom w:val="double" w:sz="6" w:space="0" w:color="800000"/>
              <w:right w:val="double" w:sz="6" w:space="0" w:color="800000"/>
            </w:tcBorders>
            <w:shd w:val="clear" w:color="auto" w:fill="FFFFFF"/>
            <w:vAlign w:val="center"/>
          </w:tcPr>
          <w:p w14:paraId="2D2D9F65" w14:textId="77777777" w:rsidR="000E2BA1" w:rsidRPr="00433C4A" w:rsidRDefault="000E2BA1" w:rsidP="000E2BA1">
            <w:pPr>
              <w:rPr>
                <w:sz w:val="18"/>
                <w:szCs w:val="18"/>
              </w:rPr>
            </w:pPr>
          </w:p>
        </w:tc>
      </w:tr>
      <w:tr w:rsidR="000E2BA1" w:rsidRPr="00433C4A" w14:paraId="4F085A3E" w14:textId="77777777" w:rsidTr="000E2BA1">
        <w:trPr>
          <w:trHeight w:val="464"/>
        </w:trPr>
        <w:tc>
          <w:tcPr>
            <w:tcW w:w="420" w:type="dxa"/>
            <w:vMerge w:val="restart"/>
            <w:tcBorders>
              <w:top w:val="double" w:sz="6" w:space="0" w:color="800000"/>
              <w:left w:val="double" w:sz="6" w:space="0" w:color="800000"/>
              <w:bottom w:val="double" w:sz="6" w:space="0" w:color="800000"/>
              <w:right w:val="double" w:sz="6" w:space="0" w:color="800000"/>
            </w:tcBorders>
            <w:shd w:val="clear" w:color="auto" w:fill="FFFFFF"/>
            <w:vAlign w:val="center"/>
          </w:tcPr>
          <w:p w14:paraId="2CF64D80" w14:textId="1AE79E2F" w:rsidR="000E2BA1" w:rsidRPr="00433C4A" w:rsidRDefault="000E2BA1" w:rsidP="000E2BA1">
            <w:pPr>
              <w:jc w:val="center"/>
              <w:rPr>
                <w:bCs/>
                <w:sz w:val="18"/>
                <w:szCs w:val="18"/>
              </w:rPr>
            </w:pPr>
          </w:p>
          <w:p w14:paraId="637E3ADC" w14:textId="0008011E" w:rsidR="000E2BA1" w:rsidRPr="00433C4A" w:rsidRDefault="000E2BA1" w:rsidP="000E2BA1">
            <w:pPr>
              <w:jc w:val="center"/>
              <w:rPr>
                <w:bCs/>
                <w:sz w:val="18"/>
                <w:szCs w:val="18"/>
              </w:rPr>
            </w:pPr>
            <w:r>
              <w:rPr>
                <w:bCs/>
                <w:sz w:val="18"/>
                <w:szCs w:val="18"/>
              </w:rPr>
              <w:t>8</w:t>
            </w:r>
          </w:p>
        </w:tc>
        <w:tc>
          <w:tcPr>
            <w:tcW w:w="1684" w:type="dxa"/>
            <w:vMerge w:val="restart"/>
            <w:tcBorders>
              <w:top w:val="double" w:sz="6" w:space="0" w:color="800000"/>
              <w:left w:val="double" w:sz="6" w:space="0" w:color="800000"/>
              <w:bottom w:val="double" w:sz="6" w:space="0" w:color="800000"/>
              <w:right w:val="double" w:sz="6" w:space="0" w:color="800000"/>
            </w:tcBorders>
            <w:shd w:val="clear" w:color="auto" w:fill="FFFFFF"/>
            <w:vAlign w:val="center"/>
          </w:tcPr>
          <w:p w14:paraId="7CA508B2" w14:textId="0053D3AB" w:rsidR="000E2BA1" w:rsidRPr="00433C4A" w:rsidRDefault="000E2BA1" w:rsidP="000E2BA1">
            <w:pPr>
              <w:rPr>
                <w:b/>
                <w:sz w:val="18"/>
                <w:szCs w:val="18"/>
              </w:rPr>
            </w:pPr>
            <w:r>
              <w:rPr>
                <w:b/>
                <w:sz w:val="18"/>
                <w:szCs w:val="18"/>
              </w:rPr>
              <w:t xml:space="preserve">En Son </w:t>
            </w:r>
            <w:r w:rsidRPr="00433C4A">
              <w:rPr>
                <w:b/>
                <w:sz w:val="18"/>
                <w:szCs w:val="18"/>
              </w:rPr>
              <w:t>Mezuniyet Bilgileri</w:t>
            </w:r>
          </w:p>
        </w:tc>
        <w:tc>
          <w:tcPr>
            <w:tcW w:w="2126"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624BA1C1" w14:textId="77777777" w:rsidR="000E2BA1" w:rsidRPr="00433C4A" w:rsidRDefault="000E2BA1" w:rsidP="000E2BA1">
            <w:pPr>
              <w:rPr>
                <w:sz w:val="18"/>
                <w:szCs w:val="18"/>
              </w:rPr>
            </w:pPr>
            <w:r>
              <w:rPr>
                <w:sz w:val="18"/>
                <w:szCs w:val="18"/>
              </w:rPr>
              <w:t xml:space="preserve">Okul </w:t>
            </w:r>
            <w:r w:rsidRPr="00433C4A">
              <w:rPr>
                <w:sz w:val="18"/>
                <w:szCs w:val="18"/>
              </w:rPr>
              <w:t>Adı</w:t>
            </w:r>
          </w:p>
        </w:tc>
        <w:tc>
          <w:tcPr>
            <w:tcW w:w="6662" w:type="dxa"/>
            <w:gridSpan w:val="2"/>
            <w:tcBorders>
              <w:top w:val="double" w:sz="6" w:space="0" w:color="800000"/>
              <w:left w:val="double" w:sz="6" w:space="0" w:color="800000"/>
              <w:bottom w:val="double" w:sz="6" w:space="0" w:color="800000"/>
              <w:right w:val="double" w:sz="6" w:space="0" w:color="800000"/>
            </w:tcBorders>
            <w:shd w:val="clear" w:color="auto" w:fill="FFFFFF"/>
            <w:vAlign w:val="center"/>
          </w:tcPr>
          <w:p w14:paraId="0A894428" w14:textId="77777777" w:rsidR="000E2BA1" w:rsidRPr="00433C4A" w:rsidRDefault="000E2BA1" w:rsidP="000E2BA1">
            <w:pPr>
              <w:rPr>
                <w:sz w:val="18"/>
                <w:szCs w:val="18"/>
              </w:rPr>
            </w:pPr>
            <w:bookmarkStart w:id="0" w:name="_GoBack"/>
            <w:bookmarkEnd w:id="0"/>
          </w:p>
        </w:tc>
      </w:tr>
      <w:tr w:rsidR="000E2BA1" w:rsidRPr="00433C4A" w14:paraId="23B0D48C" w14:textId="77777777" w:rsidTr="000E2BA1">
        <w:trPr>
          <w:trHeight w:val="497"/>
        </w:trPr>
        <w:tc>
          <w:tcPr>
            <w:tcW w:w="420" w:type="dxa"/>
            <w:vMerge/>
            <w:tcBorders>
              <w:top w:val="double" w:sz="6" w:space="0" w:color="800000"/>
              <w:left w:val="double" w:sz="6" w:space="0" w:color="800000"/>
              <w:bottom w:val="double" w:sz="6" w:space="0" w:color="800000"/>
              <w:right w:val="double" w:sz="6" w:space="0" w:color="800000"/>
            </w:tcBorders>
            <w:shd w:val="clear" w:color="auto" w:fill="FFFFFF"/>
            <w:vAlign w:val="center"/>
          </w:tcPr>
          <w:p w14:paraId="0E7AE0B5" w14:textId="77777777" w:rsidR="000E2BA1" w:rsidRPr="00433C4A" w:rsidRDefault="000E2BA1" w:rsidP="000E2BA1">
            <w:pPr>
              <w:jc w:val="center"/>
              <w:rPr>
                <w:bCs/>
                <w:sz w:val="18"/>
                <w:szCs w:val="18"/>
              </w:rPr>
            </w:pPr>
          </w:p>
        </w:tc>
        <w:tc>
          <w:tcPr>
            <w:tcW w:w="1684" w:type="dxa"/>
            <w:vMerge/>
            <w:tcBorders>
              <w:top w:val="double" w:sz="6" w:space="0" w:color="800000"/>
              <w:left w:val="double" w:sz="6" w:space="0" w:color="800000"/>
              <w:bottom w:val="double" w:sz="6" w:space="0" w:color="800000"/>
              <w:right w:val="double" w:sz="6" w:space="0" w:color="800000"/>
            </w:tcBorders>
            <w:shd w:val="clear" w:color="auto" w:fill="FFFFFF"/>
            <w:vAlign w:val="center"/>
          </w:tcPr>
          <w:p w14:paraId="1B0B2D9D" w14:textId="77777777" w:rsidR="000E2BA1" w:rsidRPr="00433C4A" w:rsidRDefault="000E2BA1" w:rsidP="000E2BA1">
            <w:pPr>
              <w:rPr>
                <w:sz w:val="18"/>
                <w:szCs w:val="18"/>
              </w:rPr>
            </w:pPr>
          </w:p>
        </w:tc>
        <w:tc>
          <w:tcPr>
            <w:tcW w:w="2126"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16E199CF" w14:textId="7E61D448" w:rsidR="000E2BA1" w:rsidRPr="00433C4A" w:rsidRDefault="000E2BA1" w:rsidP="000E2BA1">
            <w:pPr>
              <w:pStyle w:val="Balk3"/>
              <w:jc w:val="left"/>
              <w:rPr>
                <w:b w:val="0"/>
                <w:sz w:val="18"/>
                <w:szCs w:val="18"/>
              </w:rPr>
            </w:pPr>
            <w:r w:rsidRPr="00433C4A">
              <w:rPr>
                <w:b w:val="0"/>
                <w:sz w:val="18"/>
                <w:szCs w:val="18"/>
              </w:rPr>
              <w:t>Bölüm</w:t>
            </w:r>
            <w:r>
              <w:rPr>
                <w:b w:val="0"/>
                <w:sz w:val="18"/>
                <w:szCs w:val="18"/>
              </w:rPr>
              <w:t>/Program</w:t>
            </w:r>
          </w:p>
        </w:tc>
        <w:tc>
          <w:tcPr>
            <w:tcW w:w="6662" w:type="dxa"/>
            <w:gridSpan w:val="2"/>
            <w:tcBorders>
              <w:top w:val="double" w:sz="6" w:space="0" w:color="800000"/>
              <w:left w:val="double" w:sz="6" w:space="0" w:color="800000"/>
              <w:bottom w:val="double" w:sz="6" w:space="0" w:color="800000"/>
              <w:right w:val="double" w:sz="6" w:space="0" w:color="800000"/>
            </w:tcBorders>
            <w:shd w:val="clear" w:color="auto" w:fill="FFFFFF"/>
            <w:vAlign w:val="center"/>
          </w:tcPr>
          <w:p w14:paraId="67D64F65" w14:textId="77777777" w:rsidR="000E2BA1" w:rsidRPr="00433C4A" w:rsidRDefault="000E2BA1" w:rsidP="000E2BA1">
            <w:pPr>
              <w:rPr>
                <w:bCs/>
                <w:noProof/>
                <w:sz w:val="18"/>
                <w:szCs w:val="18"/>
              </w:rPr>
            </w:pPr>
          </w:p>
        </w:tc>
      </w:tr>
      <w:tr w:rsidR="000E2BA1" w:rsidRPr="00433C4A" w14:paraId="349B71C5" w14:textId="77777777" w:rsidTr="000E2BA1">
        <w:trPr>
          <w:trHeight w:val="531"/>
        </w:trPr>
        <w:tc>
          <w:tcPr>
            <w:tcW w:w="420" w:type="dxa"/>
            <w:vMerge/>
            <w:tcBorders>
              <w:top w:val="double" w:sz="6" w:space="0" w:color="800000"/>
              <w:left w:val="double" w:sz="6" w:space="0" w:color="800000"/>
              <w:bottom w:val="double" w:sz="6" w:space="0" w:color="800000"/>
              <w:right w:val="double" w:sz="6" w:space="0" w:color="800000"/>
            </w:tcBorders>
            <w:shd w:val="clear" w:color="auto" w:fill="FFFFFF"/>
            <w:vAlign w:val="center"/>
          </w:tcPr>
          <w:p w14:paraId="51D6C631" w14:textId="77777777" w:rsidR="000E2BA1" w:rsidRPr="00433C4A" w:rsidRDefault="000E2BA1" w:rsidP="000E2BA1">
            <w:pPr>
              <w:jc w:val="center"/>
              <w:rPr>
                <w:bCs/>
                <w:sz w:val="18"/>
                <w:szCs w:val="18"/>
              </w:rPr>
            </w:pPr>
          </w:p>
        </w:tc>
        <w:tc>
          <w:tcPr>
            <w:tcW w:w="1684" w:type="dxa"/>
            <w:vMerge/>
            <w:tcBorders>
              <w:top w:val="double" w:sz="6" w:space="0" w:color="800000"/>
              <w:left w:val="double" w:sz="6" w:space="0" w:color="800000"/>
              <w:bottom w:val="double" w:sz="6" w:space="0" w:color="800000"/>
              <w:right w:val="double" w:sz="6" w:space="0" w:color="800000"/>
            </w:tcBorders>
            <w:shd w:val="clear" w:color="auto" w:fill="FFFFFF"/>
            <w:vAlign w:val="center"/>
          </w:tcPr>
          <w:p w14:paraId="377E1CA5" w14:textId="77777777" w:rsidR="000E2BA1" w:rsidRPr="00433C4A" w:rsidRDefault="000E2BA1" w:rsidP="000E2BA1">
            <w:pPr>
              <w:rPr>
                <w:sz w:val="18"/>
                <w:szCs w:val="18"/>
              </w:rPr>
            </w:pPr>
          </w:p>
        </w:tc>
        <w:tc>
          <w:tcPr>
            <w:tcW w:w="2126"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7C1DAD6B" w14:textId="77777777" w:rsidR="000E2BA1" w:rsidRPr="00433C4A" w:rsidRDefault="000E2BA1" w:rsidP="000E2BA1">
            <w:pPr>
              <w:rPr>
                <w:bCs/>
                <w:noProof/>
                <w:sz w:val="18"/>
                <w:szCs w:val="18"/>
              </w:rPr>
            </w:pPr>
            <w:r>
              <w:rPr>
                <w:bCs/>
                <w:noProof/>
                <w:sz w:val="18"/>
                <w:szCs w:val="18"/>
              </w:rPr>
              <w:t>Mezuniyet Tarihi</w:t>
            </w:r>
          </w:p>
        </w:tc>
        <w:tc>
          <w:tcPr>
            <w:tcW w:w="6662" w:type="dxa"/>
            <w:gridSpan w:val="2"/>
            <w:tcBorders>
              <w:top w:val="double" w:sz="6" w:space="0" w:color="800000"/>
              <w:left w:val="double" w:sz="6" w:space="0" w:color="800000"/>
              <w:bottom w:val="double" w:sz="6" w:space="0" w:color="800000"/>
              <w:right w:val="double" w:sz="6" w:space="0" w:color="800000"/>
            </w:tcBorders>
            <w:shd w:val="clear" w:color="auto" w:fill="FFFFFF"/>
            <w:vAlign w:val="center"/>
          </w:tcPr>
          <w:p w14:paraId="1992ED04" w14:textId="77777777" w:rsidR="000E2BA1" w:rsidRPr="00433C4A" w:rsidRDefault="000E2BA1" w:rsidP="000E2BA1">
            <w:pPr>
              <w:rPr>
                <w:b/>
                <w:bCs/>
                <w:noProof/>
                <w:sz w:val="18"/>
                <w:szCs w:val="18"/>
              </w:rPr>
            </w:pPr>
          </w:p>
        </w:tc>
      </w:tr>
      <w:tr w:rsidR="000E2BA1" w:rsidRPr="00433C4A" w14:paraId="4ED5AFA9" w14:textId="77777777" w:rsidTr="00B455DB">
        <w:trPr>
          <w:trHeight w:val="593"/>
        </w:trPr>
        <w:tc>
          <w:tcPr>
            <w:tcW w:w="420"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03617E2D" w14:textId="76FCDAD7" w:rsidR="000E2BA1" w:rsidRPr="00433C4A" w:rsidRDefault="000E2BA1" w:rsidP="000E2BA1">
            <w:pPr>
              <w:jc w:val="center"/>
              <w:rPr>
                <w:bCs/>
                <w:sz w:val="18"/>
                <w:szCs w:val="18"/>
              </w:rPr>
            </w:pPr>
            <w:r>
              <w:rPr>
                <w:bCs/>
                <w:sz w:val="18"/>
                <w:szCs w:val="18"/>
              </w:rPr>
              <w:t>9</w:t>
            </w:r>
          </w:p>
        </w:tc>
        <w:tc>
          <w:tcPr>
            <w:tcW w:w="1684" w:type="dxa"/>
            <w:tcBorders>
              <w:top w:val="double" w:sz="6" w:space="0" w:color="800000"/>
              <w:left w:val="double" w:sz="6" w:space="0" w:color="800000"/>
              <w:bottom w:val="double" w:sz="6" w:space="0" w:color="800000"/>
              <w:right w:val="double" w:sz="6" w:space="0" w:color="800000"/>
            </w:tcBorders>
            <w:shd w:val="clear" w:color="auto" w:fill="FFFFFF"/>
            <w:vAlign w:val="center"/>
          </w:tcPr>
          <w:p w14:paraId="4E32399F" w14:textId="5901136D" w:rsidR="000E2BA1" w:rsidRPr="00433C4A" w:rsidRDefault="000E2BA1" w:rsidP="000E2BA1">
            <w:pPr>
              <w:rPr>
                <w:sz w:val="18"/>
                <w:szCs w:val="18"/>
              </w:rPr>
            </w:pPr>
            <w:r w:rsidRPr="00BD1AB6">
              <w:rPr>
                <w:b/>
                <w:sz w:val="18"/>
                <w:szCs w:val="18"/>
              </w:rPr>
              <w:t>Yabancı Dil Belgesi</w:t>
            </w:r>
          </w:p>
        </w:tc>
        <w:tc>
          <w:tcPr>
            <w:tcW w:w="8788" w:type="dxa"/>
            <w:gridSpan w:val="3"/>
            <w:tcBorders>
              <w:top w:val="double" w:sz="6" w:space="0" w:color="800000"/>
              <w:left w:val="double" w:sz="6" w:space="0" w:color="800000"/>
              <w:bottom w:val="double" w:sz="6" w:space="0" w:color="800000"/>
              <w:right w:val="double" w:sz="6" w:space="0" w:color="800000"/>
            </w:tcBorders>
            <w:shd w:val="clear" w:color="auto" w:fill="FFFFFF"/>
            <w:vAlign w:val="center"/>
          </w:tcPr>
          <w:p w14:paraId="6A8015EA" w14:textId="77777777" w:rsidR="000E2BA1" w:rsidRPr="00433C4A" w:rsidRDefault="000E2BA1" w:rsidP="000E2BA1">
            <w:pPr>
              <w:rPr>
                <w:b/>
                <w:bCs/>
                <w:noProof/>
                <w:sz w:val="18"/>
                <w:szCs w:val="18"/>
              </w:rPr>
            </w:pPr>
          </w:p>
        </w:tc>
      </w:tr>
      <w:tr w:rsidR="000E2BA1" w:rsidRPr="00433C4A" w14:paraId="635EC8A4" w14:textId="77777777" w:rsidTr="00B455DB">
        <w:trPr>
          <w:trHeight w:val="1346"/>
        </w:trPr>
        <w:tc>
          <w:tcPr>
            <w:tcW w:w="10892" w:type="dxa"/>
            <w:gridSpan w:val="5"/>
            <w:tcBorders>
              <w:top w:val="double" w:sz="6" w:space="0" w:color="800000"/>
              <w:left w:val="double" w:sz="6" w:space="0" w:color="800000"/>
              <w:bottom w:val="double" w:sz="6" w:space="0" w:color="800000"/>
              <w:right w:val="double" w:sz="6" w:space="0" w:color="800000"/>
            </w:tcBorders>
            <w:vAlign w:val="center"/>
          </w:tcPr>
          <w:p w14:paraId="70C4F704" w14:textId="77777777" w:rsidR="000E2BA1" w:rsidRDefault="000E2BA1" w:rsidP="000E2BA1">
            <w:pPr>
              <w:spacing w:line="276" w:lineRule="auto"/>
              <w:jc w:val="both"/>
              <w:rPr>
                <w:bCs/>
                <w:sz w:val="18"/>
                <w:szCs w:val="18"/>
              </w:rPr>
            </w:pPr>
          </w:p>
          <w:p w14:paraId="48AF3FCB" w14:textId="61248F7A" w:rsidR="000E2BA1" w:rsidRPr="00662512" w:rsidRDefault="000E2BA1" w:rsidP="000E2BA1">
            <w:pPr>
              <w:tabs>
                <w:tab w:val="left" w:pos="7088"/>
              </w:tabs>
              <w:spacing w:line="276" w:lineRule="auto"/>
              <w:ind w:left="5664"/>
              <w:rPr>
                <w:sz w:val="18"/>
                <w:szCs w:val="18"/>
              </w:rPr>
            </w:pPr>
            <w:r w:rsidRPr="00154AF1">
              <w:rPr>
                <w:b/>
                <w:bCs/>
                <w:sz w:val="18"/>
                <w:szCs w:val="18"/>
              </w:rPr>
              <w:t>İmza</w:t>
            </w:r>
            <w:r w:rsidRPr="00662512">
              <w:rPr>
                <w:sz w:val="18"/>
                <w:szCs w:val="18"/>
              </w:rPr>
              <w:tab/>
              <w:t xml:space="preserve">: </w:t>
            </w:r>
            <w:proofErr w:type="gramStart"/>
            <w:r w:rsidRPr="00662512">
              <w:rPr>
                <w:sz w:val="18"/>
                <w:szCs w:val="18"/>
              </w:rPr>
              <w:t>……………………….</w:t>
            </w:r>
            <w:proofErr w:type="gramEnd"/>
          </w:p>
          <w:p w14:paraId="062F303B" w14:textId="77777777" w:rsidR="000E2BA1" w:rsidRPr="00662512" w:rsidRDefault="000E2BA1" w:rsidP="000E2BA1">
            <w:pPr>
              <w:tabs>
                <w:tab w:val="left" w:pos="7088"/>
              </w:tabs>
              <w:spacing w:line="276" w:lineRule="auto"/>
              <w:ind w:left="5664"/>
              <w:rPr>
                <w:sz w:val="18"/>
                <w:szCs w:val="18"/>
              </w:rPr>
            </w:pPr>
            <w:r w:rsidRPr="00154AF1">
              <w:rPr>
                <w:b/>
                <w:bCs/>
                <w:sz w:val="18"/>
                <w:szCs w:val="18"/>
              </w:rPr>
              <w:t>Tarih</w:t>
            </w:r>
            <w:r w:rsidRPr="00662512">
              <w:rPr>
                <w:sz w:val="18"/>
                <w:szCs w:val="18"/>
              </w:rPr>
              <w:tab/>
              <w:t xml:space="preserve">: </w:t>
            </w:r>
            <w:proofErr w:type="gramStart"/>
            <w:r w:rsidRPr="00662512">
              <w:rPr>
                <w:sz w:val="18"/>
                <w:szCs w:val="18"/>
              </w:rPr>
              <w:t>……………………….</w:t>
            </w:r>
            <w:proofErr w:type="gramEnd"/>
          </w:p>
          <w:p w14:paraId="67822474" w14:textId="77777777" w:rsidR="000E2BA1" w:rsidRDefault="000E2BA1" w:rsidP="000E2BA1">
            <w:pPr>
              <w:spacing w:line="276" w:lineRule="auto"/>
              <w:ind w:left="4956" w:firstLine="708"/>
              <w:rPr>
                <w:sz w:val="18"/>
                <w:szCs w:val="18"/>
              </w:rPr>
            </w:pPr>
            <w:r w:rsidRPr="00154AF1">
              <w:rPr>
                <w:b/>
                <w:bCs/>
                <w:sz w:val="18"/>
                <w:szCs w:val="18"/>
              </w:rPr>
              <w:t>Ad-</w:t>
            </w:r>
            <w:proofErr w:type="spellStart"/>
            <w:r w:rsidRPr="00154AF1">
              <w:rPr>
                <w:b/>
                <w:bCs/>
                <w:sz w:val="18"/>
                <w:szCs w:val="18"/>
              </w:rPr>
              <w:t>Soyad</w:t>
            </w:r>
            <w:proofErr w:type="spellEnd"/>
            <w:r w:rsidRPr="00662512">
              <w:rPr>
                <w:sz w:val="18"/>
                <w:szCs w:val="18"/>
              </w:rPr>
              <w:tab/>
              <w:t xml:space="preserve">: </w:t>
            </w:r>
            <w:proofErr w:type="gramStart"/>
            <w:r w:rsidRPr="00662512">
              <w:rPr>
                <w:sz w:val="18"/>
                <w:szCs w:val="18"/>
              </w:rPr>
              <w:t>……………………….</w:t>
            </w:r>
            <w:proofErr w:type="gramEnd"/>
          </w:p>
          <w:p w14:paraId="1904AC9D" w14:textId="32DFC182" w:rsidR="000E2BA1" w:rsidRPr="00662512" w:rsidRDefault="000E2BA1" w:rsidP="000E2BA1">
            <w:pPr>
              <w:spacing w:line="276" w:lineRule="auto"/>
              <w:ind w:left="4956" w:firstLine="708"/>
              <w:rPr>
                <w:sz w:val="18"/>
                <w:szCs w:val="18"/>
              </w:rPr>
            </w:pPr>
          </w:p>
        </w:tc>
      </w:tr>
    </w:tbl>
    <w:p w14:paraId="464431F7" w14:textId="77777777" w:rsidR="00E2357B" w:rsidRPr="001B599A" w:rsidRDefault="007A0F4A" w:rsidP="00231DEB">
      <w:pPr>
        <w:tabs>
          <w:tab w:val="left" w:pos="360"/>
        </w:tabs>
        <w:rPr>
          <w:b/>
          <w:bCs/>
          <w:sz w:val="14"/>
          <w:szCs w:val="14"/>
        </w:rPr>
      </w:pPr>
      <w:r w:rsidRPr="006C12F4">
        <w:rPr>
          <w:b/>
          <w:bCs/>
          <w:sz w:val="14"/>
          <w:szCs w:val="18"/>
        </w:rPr>
        <w:t xml:space="preserve"> </w:t>
      </w:r>
      <w:r w:rsidR="00231DEB" w:rsidRPr="006C12F4">
        <w:rPr>
          <w:b/>
          <w:bCs/>
          <w:sz w:val="14"/>
          <w:szCs w:val="18"/>
        </w:rPr>
        <w:tab/>
      </w:r>
    </w:p>
    <w:p w14:paraId="413DAA45" w14:textId="4524554F" w:rsidR="00231DEB" w:rsidRPr="003C1322" w:rsidRDefault="003C1322" w:rsidP="00573F2F">
      <w:pPr>
        <w:pStyle w:val="AralkYok"/>
      </w:pPr>
      <w:r w:rsidRPr="003C1322">
        <w:rPr>
          <w:sz w:val="14"/>
        </w:rPr>
        <w:t>Eksik veya geçersiz belgelerle yapılan başvurular dikkate alınmaz. Atamaya hak kazanmış olsalar dahi gerçeğe aykırı beyanda bulunduğu anlaşılanların başvuruları geçersiz sayılır, yapılmış olsa bile bu atamaları iptal edilir ve bu durumda olanlar hiçbir hak talep edemezler. Ayrıca haklarında Türk Ceza Kanunu’nun ilgili hükümleri uygulanmak üzere Cumhuriyet Savcılığına suç duyurusunda bulunulur.</w:t>
      </w:r>
    </w:p>
    <w:sectPr w:rsidR="00231DEB" w:rsidRPr="003C1322" w:rsidSect="007E56A9">
      <w:pgSz w:w="11906" w:h="16838" w:code="9"/>
      <w:pgMar w:top="567" w:right="289" w:bottom="295"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C4908"/>
    <w:multiLevelType w:val="hybridMultilevel"/>
    <w:tmpl w:val="1B68E17E"/>
    <w:lvl w:ilvl="0" w:tplc="5C58204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FFB3CE0"/>
    <w:multiLevelType w:val="hybridMultilevel"/>
    <w:tmpl w:val="B994D6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0D91FCC"/>
    <w:multiLevelType w:val="hybridMultilevel"/>
    <w:tmpl w:val="19BCA2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BFC"/>
    <w:rsid w:val="00000CE6"/>
    <w:rsid w:val="00002714"/>
    <w:rsid w:val="000050BD"/>
    <w:rsid w:val="0004085C"/>
    <w:rsid w:val="00046ACE"/>
    <w:rsid w:val="00061245"/>
    <w:rsid w:val="000665BB"/>
    <w:rsid w:val="00070773"/>
    <w:rsid w:val="00070C85"/>
    <w:rsid w:val="00071821"/>
    <w:rsid w:val="00073168"/>
    <w:rsid w:val="00074FC8"/>
    <w:rsid w:val="0009137F"/>
    <w:rsid w:val="00095A25"/>
    <w:rsid w:val="000B2158"/>
    <w:rsid w:val="000C73F9"/>
    <w:rsid w:val="000D32F2"/>
    <w:rsid w:val="000D4F05"/>
    <w:rsid w:val="000E2BA1"/>
    <w:rsid w:val="000F3BF4"/>
    <w:rsid w:val="000F4894"/>
    <w:rsid w:val="000F78EA"/>
    <w:rsid w:val="00102F9A"/>
    <w:rsid w:val="0011163F"/>
    <w:rsid w:val="001139B1"/>
    <w:rsid w:val="0011759D"/>
    <w:rsid w:val="00127EA4"/>
    <w:rsid w:val="00131283"/>
    <w:rsid w:val="001366CA"/>
    <w:rsid w:val="00146F83"/>
    <w:rsid w:val="00152E9D"/>
    <w:rsid w:val="00154AF1"/>
    <w:rsid w:val="00171CBF"/>
    <w:rsid w:val="001737FA"/>
    <w:rsid w:val="001776BD"/>
    <w:rsid w:val="001868B5"/>
    <w:rsid w:val="00192788"/>
    <w:rsid w:val="001A286D"/>
    <w:rsid w:val="001A2C86"/>
    <w:rsid w:val="001A4E8C"/>
    <w:rsid w:val="001A5535"/>
    <w:rsid w:val="001B0224"/>
    <w:rsid w:val="001B599A"/>
    <w:rsid w:val="001C162C"/>
    <w:rsid w:val="001D563D"/>
    <w:rsid w:val="001D5A93"/>
    <w:rsid w:val="001E5161"/>
    <w:rsid w:val="00205B2D"/>
    <w:rsid w:val="00216D8D"/>
    <w:rsid w:val="00224E25"/>
    <w:rsid w:val="002272E4"/>
    <w:rsid w:val="00231DEB"/>
    <w:rsid w:val="002431DF"/>
    <w:rsid w:val="00243872"/>
    <w:rsid w:val="0024580A"/>
    <w:rsid w:val="00246266"/>
    <w:rsid w:val="00246C0F"/>
    <w:rsid w:val="00255A85"/>
    <w:rsid w:val="00275BC2"/>
    <w:rsid w:val="0028363A"/>
    <w:rsid w:val="002911B9"/>
    <w:rsid w:val="0029433F"/>
    <w:rsid w:val="00295282"/>
    <w:rsid w:val="002A340E"/>
    <w:rsid w:val="002C46A8"/>
    <w:rsid w:val="003270EC"/>
    <w:rsid w:val="00357DD4"/>
    <w:rsid w:val="00360808"/>
    <w:rsid w:val="0036242E"/>
    <w:rsid w:val="0036631C"/>
    <w:rsid w:val="00373C70"/>
    <w:rsid w:val="00382F37"/>
    <w:rsid w:val="0038588E"/>
    <w:rsid w:val="003922CC"/>
    <w:rsid w:val="003A688B"/>
    <w:rsid w:val="003C1322"/>
    <w:rsid w:val="003C13E3"/>
    <w:rsid w:val="003C775B"/>
    <w:rsid w:val="00402779"/>
    <w:rsid w:val="00405196"/>
    <w:rsid w:val="004144AE"/>
    <w:rsid w:val="004234A9"/>
    <w:rsid w:val="00425422"/>
    <w:rsid w:val="004256FD"/>
    <w:rsid w:val="00433C4A"/>
    <w:rsid w:val="004370D0"/>
    <w:rsid w:val="0043736A"/>
    <w:rsid w:val="004406EC"/>
    <w:rsid w:val="0044545B"/>
    <w:rsid w:val="00445513"/>
    <w:rsid w:val="00445C2B"/>
    <w:rsid w:val="0045411D"/>
    <w:rsid w:val="00473792"/>
    <w:rsid w:val="004846D9"/>
    <w:rsid w:val="00484EE0"/>
    <w:rsid w:val="00495294"/>
    <w:rsid w:val="004A105F"/>
    <w:rsid w:val="004A2EAD"/>
    <w:rsid w:val="004B4C3B"/>
    <w:rsid w:val="004B7ACF"/>
    <w:rsid w:val="004C1612"/>
    <w:rsid w:val="004C3B28"/>
    <w:rsid w:val="004C3BA6"/>
    <w:rsid w:val="004D3A67"/>
    <w:rsid w:val="004E4D07"/>
    <w:rsid w:val="004F690F"/>
    <w:rsid w:val="00504A71"/>
    <w:rsid w:val="00516483"/>
    <w:rsid w:val="00517C2E"/>
    <w:rsid w:val="00517EAA"/>
    <w:rsid w:val="0052498A"/>
    <w:rsid w:val="0052563F"/>
    <w:rsid w:val="00527372"/>
    <w:rsid w:val="00530B19"/>
    <w:rsid w:val="005479BF"/>
    <w:rsid w:val="005623A9"/>
    <w:rsid w:val="005624DB"/>
    <w:rsid w:val="00573F2F"/>
    <w:rsid w:val="00582962"/>
    <w:rsid w:val="00583C11"/>
    <w:rsid w:val="00587B26"/>
    <w:rsid w:val="00597D3B"/>
    <w:rsid w:val="005C32A7"/>
    <w:rsid w:val="005C3EC7"/>
    <w:rsid w:val="005D217B"/>
    <w:rsid w:val="005E5903"/>
    <w:rsid w:val="005F45C3"/>
    <w:rsid w:val="0061600E"/>
    <w:rsid w:val="00621B12"/>
    <w:rsid w:val="00635E35"/>
    <w:rsid w:val="00637F03"/>
    <w:rsid w:val="00660DA9"/>
    <w:rsid w:val="00662512"/>
    <w:rsid w:val="00665978"/>
    <w:rsid w:val="0067194C"/>
    <w:rsid w:val="006778D6"/>
    <w:rsid w:val="006907FD"/>
    <w:rsid w:val="00695AA3"/>
    <w:rsid w:val="00695FFB"/>
    <w:rsid w:val="006A63CE"/>
    <w:rsid w:val="006B327A"/>
    <w:rsid w:val="006C12F4"/>
    <w:rsid w:val="006C3F2B"/>
    <w:rsid w:val="006C616F"/>
    <w:rsid w:val="006E584A"/>
    <w:rsid w:val="006F1B92"/>
    <w:rsid w:val="006F3B09"/>
    <w:rsid w:val="00712D7F"/>
    <w:rsid w:val="00717148"/>
    <w:rsid w:val="00722668"/>
    <w:rsid w:val="00722676"/>
    <w:rsid w:val="0072282A"/>
    <w:rsid w:val="00722E79"/>
    <w:rsid w:val="00727E4A"/>
    <w:rsid w:val="00733555"/>
    <w:rsid w:val="007560E1"/>
    <w:rsid w:val="00771867"/>
    <w:rsid w:val="00780108"/>
    <w:rsid w:val="0079380C"/>
    <w:rsid w:val="007A0F4A"/>
    <w:rsid w:val="007B019C"/>
    <w:rsid w:val="007B5C45"/>
    <w:rsid w:val="007B7A91"/>
    <w:rsid w:val="007C01F9"/>
    <w:rsid w:val="007C228E"/>
    <w:rsid w:val="007C385B"/>
    <w:rsid w:val="007E56A9"/>
    <w:rsid w:val="007F0309"/>
    <w:rsid w:val="007F0700"/>
    <w:rsid w:val="007F254D"/>
    <w:rsid w:val="007F7D84"/>
    <w:rsid w:val="00802BAB"/>
    <w:rsid w:val="00804147"/>
    <w:rsid w:val="008041C0"/>
    <w:rsid w:val="00811C6D"/>
    <w:rsid w:val="00833B4B"/>
    <w:rsid w:val="0084183B"/>
    <w:rsid w:val="00841AB5"/>
    <w:rsid w:val="00843793"/>
    <w:rsid w:val="0084775D"/>
    <w:rsid w:val="00853976"/>
    <w:rsid w:val="008556D8"/>
    <w:rsid w:val="00855C87"/>
    <w:rsid w:val="008634DA"/>
    <w:rsid w:val="00867D43"/>
    <w:rsid w:val="00882D57"/>
    <w:rsid w:val="00884D6A"/>
    <w:rsid w:val="00886309"/>
    <w:rsid w:val="00893FBE"/>
    <w:rsid w:val="008A3449"/>
    <w:rsid w:val="008A78AA"/>
    <w:rsid w:val="008B38B1"/>
    <w:rsid w:val="008C00D5"/>
    <w:rsid w:val="008C0A88"/>
    <w:rsid w:val="008C1BDB"/>
    <w:rsid w:val="008C5300"/>
    <w:rsid w:val="008C69A4"/>
    <w:rsid w:val="008C738D"/>
    <w:rsid w:val="008D7CDD"/>
    <w:rsid w:val="008E1F87"/>
    <w:rsid w:val="008E2810"/>
    <w:rsid w:val="008E33AF"/>
    <w:rsid w:val="008F180F"/>
    <w:rsid w:val="009002AF"/>
    <w:rsid w:val="00915A0B"/>
    <w:rsid w:val="00932786"/>
    <w:rsid w:val="00933FDB"/>
    <w:rsid w:val="0093499C"/>
    <w:rsid w:val="00935F0B"/>
    <w:rsid w:val="00937DD3"/>
    <w:rsid w:val="0094510A"/>
    <w:rsid w:val="0095401F"/>
    <w:rsid w:val="00984291"/>
    <w:rsid w:val="00985841"/>
    <w:rsid w:val="009D63E1"/>
    <w:rsid w:val="009D76D8"/>
    <w:rsid w:val="009E6F56"/>
    <w:rsid w:val="009F6C59"/>
    <w:rsid w:val="00A00302"/>
    <w:rsid w:val="00A12F74"/>
    <w:rsid w:val="00A21BFF"/>
    <w:rsid w:val="00A23139"/>
    <w:rsid w:val="00A33CD2"/>
    <w:rsid w:val="00A50C26"/>
    <w:rsid w:val="00A739C3"/>
    <w:rsid w:val="00A93EA8"/>
    <w:rsid w:val="00AA75FA"/>
    <w:rsid w:val="00AB0768"/>
    <w:rsid w:val="00AB1411"/>
    <w:rsid w:val="00AB1CB2"/>
    <w:rsid w:val="00AB1EB2"/>
    <w:rsid w:val="00AB28D9"/>
    <w:rsid w:val="00AB53A1"/>
    <w:rsid w:val="00AB6751"/>
    <w:rsid w:val="00AD2A01"/>
    <w:rsid w:val="00AD3700"/>
    <w:rsid w:val="00AE1B2F"/>
    <w:rsid w:val="00AE38D9"/>
    <w:rsid w:val="00AE419C"/>
    <w:rsid w:val="00AF098A"/>
    <w:rsid w:val="00AF15F6"/>
    <w:rsid w:val="00AF4BB7"/>
    <w:rsid w:val="00AF5AB0"/>
    <w:rsid w:val="00AF74CF"/>
    <w:rsid w:val="00AF7AC3"/>
    <w:rsid w:val="00B05593"/>
    <w:rsid w:val="00B100CE"/>
    <w:rsid w:val="00B455DB"/>
    <w:rsid w:val="00B619A7"/>
    <w:rsid w:val="00B76324"/>
    <w:rsid w:val="00B91072"/>
    <w:rsid w:val="00BB2817"/>
    <w:rsid w:val="00BB7457"/>
    <w:rsid w:val="00BB7E04"/>
    <w:rsid w:val="00BC4C7F"/>
    <w:rsid w:val="00BD0076"/>
    <w:rsid w:val="00BD1AB6"/>
    <w:rsid w:val="00BD5A28"/>
    <w:rsid w:val="00BE0D2F"/>
    <w:rsid w:val="00BF16C2"/>
    <w:rsid w:val="00BF5695"/>
    <w:rsid w:val="00BF7CF8"/>
    <w:rsid w:val="00BF7EF4"/>
    <w:rsid w:val="00C071BD"/>
    <w:rsid w:val="00C160E5"/>
    <w:rsid w:val="00C177F6"/>
    <w:rsid w:val="00C2399B"/>
    <w:rsid w:val="00C34D32"/>
    <w:rsid w:val="00C36AD9"/>
    <w:rsid w:val="00C427DB"/>
    <w:rsid w:val="00C4548A"/>
    <w:rsid w:val="00C57589"/>
    <w:rsid w:val="00C5799F"/>
    <w:rsid w:val="00C60500"/>
    <w:rsid w:val="00C77DD7"/>
    <w:rsid w:val="00C810CE"/>
    <w:rsid w:val="00C83207"/>
    <w:rsid w:val="00C97042"/>
    <w:rsid w:val="00CA0741"/>
    <w:rsid w:val="00CB03A8"/>
    <w:rsid w:val="00CB69B4"/>
    <w:rsid w:val="00CC17BD"/>
    <w:rsid w:val="00CC3F75"/>
    <w:rsid w:val="00CD6CF0"/>
    <w:rsid w:val="00CE0B36"/>
    <w:rsid w:val="00CE27CE"/>
    <w:rsid w:val="00D00000"/>
    <w:rsid w:val="00D1033E"/>
    <w:rsid w:val="00D17414"/>
    <w:rsid w:val="00D2216D"/>
    <w:rsid w:val="00D37B76"/>
    <w:rsid w:val="00D417A8"/>
    <w:rsid w:val="00D4521C"/>
    <w:rsid w:val="00D5239B"/>
    <w:rsid w:val="00D638B5"/>
    <w:rsid w:val="00DA28F8"/>
    <w:rsid w:val="00DA7EC8"/>
    <w:rsid w:val="00DB0FE9"/>
    <w:rsid w:val="00DC2449"/>
    <w:rsid w:val="00DC2F5D"/>
    <w:rsid w:val="00DC7925"/>
    <w:rsid w:val="00DD5C32"/>
    <w:rsid w:val="00DD701C"/>
    <w:rsid w:val="00DF35C2"/>
    <w:rsid w:val="00E123DD"/>
    <w:rsid w:val="00E136CD"/>
    <w:rsid w:val="00E232E8"/>
    <w:rsid w:val="00E2357B"/>
    <w:rsid w:val="00E2630E"/>
    <w:rsid w:val="00E31E8C"/>
    <w:rsid w:val="00E3375B"/>
    <w:rsid w:val="00E35548"/>
    <w:rsid w:val="00E3701B"/>
    <w:rsid w:val="00E4076A"/>
    <w:rsid w:val="00E4398F"/>
    <w:rsid w:val="00E47B8E"/>
    <w:rsid w:val="00E6002C"/>
    <w:rsid w:val="00E638B3"/>
    <w:rsid w:val="00E714C2"/>
    <w:rsid w:val="00E7372B"/>
    <w:rsid w:val="00E75984"/>
    <w:rsid w:val="00E7781A"/>
    <w:rsid w:val="00EA38E5"/>
    <w:rsid w:val="00EA4213"/>
    <w:rsid w:val="00EA59B7"/>
    <w:rsid w:val="00EC0B51"/>
    <w:rsid w:val="00EC67B8"/>
    <w:rsid w:val="00ED44CC"/>
    <w:rsid w:val="00ED7237"/>
    <w:rsid w:val="00EE4133"/>
    <w:rsid w:val="00F03E4A"/>
    <w:rsid w:val="00F07FF9"/>
    <w:rsid w:val="00F35E2F"/>
    <w:rsid w:val="00F439C1"/>
    <w:rsid w:val="00F567C1"/>
    <w:rsid w:val="00F56816"/>
    <w:rsid w:val="00F646FE"/>
    <w:rsid w:val="00F71A14"/>
    <w:rsid w:val="00F821EC"/>
    <w:rsid w:val="00F822DC"/>
    <w:rsid w:val="00F87091"/>
    <w:rsid w:val="00F93BFC"/>
    <w:rsid w:val="00FA3F7F"/>
    <w:rsid w:val="00FA68B3"/>
    <w:rsid w:val="00FA7C83"/>
    <w:rsid w:val="00FB1E45"/>
    <w:rsid w:val="00FB5F9C"/>
    <w:rsid w:val="00FC1172"/>
    <w:rsid w:val="00FD1873"/>
    <w:rsid w:val="00FD295D"/>
    <w:rsid w:val="00FD3562"/>
    <w:rsid w:val="00FD5720"/>
    <w:rsid w:val="00FF09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7A7CCC"/>
  <w15:chartTrackingRefBased/>
  <w15:docId w15:val="{526BCEEE-29DD-4686-AAAA-5B74CA1A0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BFC"/>
    <w:rPr>
      <w:sz w:val="24"/>
      <w:szCs w:val="24"/>
    </w:rPr>
  </w:style>
  <w:style w:type="paragraph" w:styleId="Balk1">
    <w:name w:val="heading 1"/>
    <w:basedOn w:val="Normal"/>
    <w:next w:val="Normal"/>
    <w:qFormat/>
    <w:rsid w:val="00F93BFC"/>
    <w:pPr>
      <w:keepNext/>
      <w:outlineLvl w:val="0"/>
    </w:pPr>
    <w:rPr>
      <w:b/>
      <w:bCs/>
    </w:rPr>
  </w:style>
  <w:style w:type="paragraph" w:styleId="Balk2">
    <w:name w:val="heading 2"/>
    <w:basedOn w:val="Normal"/>
    <w:next w:val="Normal"/>
    <w:qFormat/>
    <w:rsid w:val="00F93BFC"/>
    <w:pPr>
      <w:keepNext/>
      <w:jc w:val="center"/>
      <w:outlineLvl w:val="1"/>
    </w:pPr>
    <w:rPr>
      <w:b/>
      <w:bCs/>
    </w:rPr>
  </w:style>
  <w:style w:type="paragraph" w:styleId="Balk3">
    <w:name w:val="heading 3"/>
    <w:basedOn w:val="Normal"/>
    <w:next w:val="Normal"/>
    <w:qFormat/>
    <w:rsid w:val="00F93BFC"/>
    <w:pPr>
      <w:keepNext/>
      <w:jc w:val="center"/>
      <w:outlineLvl w:val="2"/>
    </w:pPr>
    <w:rPr>
      <w:b/>
      <w:bCs/>
      <w:noProof/>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semiHidden/>
    <w:rsid w:val="006A63CE"/>
    <w:rPr>
      <w:rFonts w:ascii="Tahoma" w:hAnsi="Tahoma" w:cs="Tahoma"/>
      <w:sz w:val="16"/>
      <w:szCs w:val="16"/>
    </w:rPr>
  </w:style>
  <w:style w:type="character" w:styleId="AklamaBavurusu">
    <w:name w:val="annotation reference"/>
    <w:rsid w:val="00095A25"/>
    <w:rPr>
      <w:sz w:val="16"/>
      <w:szCs w:val="16"/>
    </w:rPr>
  </w:style>
  <w:style w:type="paragraph" w:styleId="AklamaMetni">
    <w:name w:val="annotation text"/>
    <w:basedOn w:val="Normal"/>
    <w:link w:val="AklamaMetniChar"/>
    <w:rsid w:val="00095A25"/>
    <w:rPr>
      <w:sz w:val="20"/>
      <w:szCs w:val="20"/>
    </w:rPr>
  </w:style>
  <w:style w:type="character" w:customStyle="1" w:styleId="AklamaMetniChar">
    <w:name w:val="Açıklama Metni Char"/>
    <w:basedOn w:val="VarsaylanParagrafYazTipi"/>
    <w:link w:val="AklamaMetni"/>
    <w:rsid w:val="00095A25"/>
  </w:style>
  <w:style w:type="paragraph" w:styleId="AklamaKonusu">
    <w:name w:val="annotation subject"/>
    <w:basedOn w:val="AklamaMetni"/>
    <w:next w:val="AklamaMetni"/>
    <w:link w:val="AklamaKonusuChar"/>
    <w:rsid w:val="00095A25"/>
    <w:rPr>
      <w:b/>
      <w:bCs/>
    </w:rPr>
  </w:style>
  <w:style w:type="character" w:customStyle="1" w:styleId="AklamaKonusuChar">
    <w:name w:val="Açıklama Konusu Char"/>
    <w:link w:val="AklamaKonusu"/>
    <w:rsid w:val="00095A25"/>
    <w:rPr>
      <w:b/>
      <w:bCs/>
    </w:rPr>
  </w:style>
  <w:style w:type="paragraph" w:styleId="KonuBal">
    <w:name w:val="Title"/>
    <w:basedOn w:val="Normal"/>
    <w:next w:val="Normal"/>
    <w:link w:val="KonuBalChar"/>
    <w:qFormat/>
    <w:rsid w:val="008A78AA"/>
    <w:pPr>
      <w:spacing w:before="240" w:after="60"/>
      <w:jc w:val="center"/>
      <w:outlineLvl w:val="0"/>
    </w:pPr>
    <w:rPr>
      <w:rFonts w:ascii="Calibri Light" w:hAnsi="Calibri Light"/>
      <w:b/>
      <w:bCs/>
      <w:kern w:val="28"/>
      <w:sz w:val="32"/>
      <w:szCs w:val="32"/>
    </w:rPr>
  </w:style>
  <w:style w:type="character" w:customStyle="1" w:styleId="KonuBalChar">
    <w:name w:val="Konu Başlığı Char"/>
    <w:link w:val="KonuBal"/>
    <w:rsid w:val="008A78AA"/>
    <w:rPr>
      <w:rFonts w:ascii="Calibri Light" w:eastAsia="Times New Roman" w:hAnsi="Calibri Light" w:cs="Times New Roman"/>
      <w:b/>
      <w:bCs/>
      <w:kern w:val="28"/>
      <w:sz w:val="32"/>
      <w:szCs w:val="32"/>
    </w:rPr>
  </w:style>
  <w:style w:type="paragraph" w:styleId="ListeParagraf">
    <w:name w:val="List Paragraph"/>
    <w:basedOn w:val="Normal"/>
    <w:uiPriority w:val="34"/>
    <w:qFormat/>
    <w:rsid w:val="00231DEB"/>
    <w:pPr>
      <w:ind w:left="720"/>
      <w:contextualSpacing/>
    </w:pPr>
  </w:style>
  <w:style w:type="character" w:styleId="Kpr">
    <w:name w:val="Hyperlink"/>
    <w:basedOn w:val="VarsaylanParagrafYazTipi"/>
    <w:rsid w:val="006778D6"/>
    <w:rPr>
      <w:color w:val="0563C1" w:themeColor="hyperlink"/>
      <w:u w:val="single"/>
    </w:rPr>
  </w:style>
  <w:style w:type="paragraph" w:styleId="Altyaz">
    <w:name w:val="Subtitle"/>
    <w:basedOn w:val="Normal"/>
    <w:next w:val="Normal"/>
    <w:link w:val="AltyazChar"/>
    <w:qFormat/>
    <w:rsid w:val="003C132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ltyazChar">
    <w:name w:val="Altyazı Char"/>
    <w:basedOn w:val="VarsaylanParagrafYazTipi"/>
    <w:link w:val="Altyaz"/>
    <w:rsid w:val="003C1322"/>
    <w:rPr>
      <w:rFonts w:asciiTheme="minorHAnsi" w:eastAsiaTheme="minorEastAsia" w:hAnsiTheme="minorHAnsi" w:cstheme="minorBidi"/>
      <w:color w:val="5A5A5A" w:themeColor="text1" w:themeTint="A5"/>
      <w:spacing w:val="15"/>
      <w:sz w:val="22"/>
      <w:szCs w:val="22"/>
    </w:rPr>
  </w:style>
  <w:style w:type="paragraph" w:styleId="AralkYok">
    <w:name w:val="No Spacing"/>
    <w:uiPriority w:val="1"/>
    <w:qFormat/>
    <w:rsid w:val="003C132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886</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657S</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657S</dc:title>
  <dc:subject/>
  <dc:creator>pc</dc:creator>
  <cp:keywords/>
  <cp:lastModifiedBy>ISTE-PC</cp:lastModifiedBy>
  <cp:revision>2</cp:revision>
  <cp:lastPrinted>2022-11-29T13:11:00Z</cp:lastPrinted>
  <dcterms:created xsi:type="dcterms:W3CDTF">2026-10-16T12:19:00Z</dcterms:created>
  <dcterms:modified xsi:type="dcterms:W3CDTF">2026-10-16T12:19:00Z</dcterms:modified>
</cp:coreProperties>
</file>